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B8DB5EA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C0225">
        <w:rPr>
          <w:rFonts w:ascii="Arial" w:hAnsi="Arial" w:cs="Arial"/>
          <w:b/>
          <w:sz w:val="22"/>
          <w:szCs w:val="22"/>
        </w:rPr>
        <w:t>ZR-</w:t>
      </w:r>
      <w:r w:rsidR="00FC0225" w:rsidRPr="00FC0225">
        <w:rPr>
          <w:rFonts w:ascii="Arial" w:hAnsi="Arial" w:cs="Arial"/>
          <w:b/>
          <w:sz w:val="22"/>
          <w:szCs w:val="22"/>
        </w:rPr>
        <w:t>062</w:t>
      </w:r>
      <w:r w:rsidRPr="00FC0225">
        <w:rPr>
          <w:rFonts w:ascii="Arial" w:hAnsi="Arial" w:cs="Arial"/>
          <w:b/>
          <w:sz w:val="22"/>
          <w:szCs w:val="22"/>
        </w:rPr>
        <w:t>/</w:t>
      </w:r>
      <w:r w:rsidR="00FC0225" w:rsidRPr="00FC0225">
        <w:rPr>
          <w:rFonts w:ascii="Arial" w:hAnsi="Arial" w:cs="Arial"/>
          <w:b/>
          <w:sz w:val="22"/>
          <w:szCs w:val="22"/>
        </w:rPr>
        <w:t>Rb</w:t>
      </w:r>
      <w:r w:rsidR="00BA3E64" w:rsidRPr="00FC0225">
        <w:rPr>
          <w:rFonts w:ascii="Arial" w:hAnsi="Arial" w:cs="Arial"/>
          <w:b/>
          <w:sz w:val="22"/>
          <w:szCs w:val="22"/>
        </w:rPr>
        <w:t>/</w:t>
      </w:r>
      <w:r w:rsidRPr="00FC0225">
        <w:rPr>
          <w:rFonts w:ascii="Arial" w:hAnsi="Arial" w:cs="Arial"/>
          <w:b/>
          <w:sz w:val="22"/>
          <w:szCs w:val="22"/>
        </w:rPr>
        <w:t>RZ/20</w:t>
      </w:r>
      <w:r w:rsidR="00D11D0B" w:rsidRPr="00FC0225">
        <w:rPr>
          <w:rFonts w:ascii="Arial" w:hAnsi="Arial" w:cs="Arial"/>
          <w:b/>
          <w:sz w:val="22"/>
          <w:szCs w:val="22"/>
        </w:rPr>
        <w:t>2</w:t>
      </w:r>
      <w:r w:rsidR="00FC0225" w:rsidRPr="00FC0225">
        <w:rPr>
          <w:rFonts w:ascii="Arial" w:hAnsi="Arial" w:cs="Arial"/>
          <w:b/>
          <w:sz w:val="22"/>
          <w:szCs w:val="22"/>
        </w:rPr>
        <w:t>4</w:t>
      </w:r>
    </w:p>
    <w:p w14:paraId="18C07D9E" w14:textId="2AF78B52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C0225" w:rsidRPr="00607FBF">
        <w:rPr>
          <w:rFonts w:ascii="Arial" w:hAnsi="Arial" w:cs="Arial"/>
          <w:b/>
          <w:bCs/>
          <w:sz w:val="22"/>
          <w:szCs w:val="22"/>
        </w:rPr>
        <w:t>„Renowacja kanalizacji sanitarnej i deszczowej w Bydgoszczy”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FC0225" w:rsidRPr="00FC0225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FC0225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FC0225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FC0225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FC022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FC022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FC0225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FC022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FC022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FC022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FC022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FC0225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FC022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C0225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FC022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FC0225" w:rsidRPr="00FC0225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FC0225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FC022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FC022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FC022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FC022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FC0225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FC022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C0225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FC0225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FC0225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FC022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C0225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FC022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FC0225" w:rsidRPr="00FC0225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FC022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FC022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FC022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FC022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B87C54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87C54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B87C54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B87C54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16ACED38" w14:textId="061BB197" w:rsidR="00B87C54" w:rsidRPr="00B87C54" w:rsidRDefault="00B87C54" w:rsidP="00B87C54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B87C54">
        <w:rPr>
          <w:rFonts w:ascii="Arial" w:hAnsi="Arial" w:cs="Arial"/>
          <w:sz w:val="22"/>
          <w:szCs w:val="22"/>
        </w:rPr>
        <w:t>cena mojej oferty za realizację:</w:t>
      </w:r>
    </w:p>
    <w:p w14:paraId="0315491A" w14:textId="77777777" w:rsidR="00B87C54" w:rsidRPr="00DA5B9D" w:rsidRDefault="00B87C54" w:rsidP="00B87C54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bookmarkStart w:id="1" w:name="_Hlk138241045"/>
      <w:r>
        <w:rPr>
          <w:rFonts w:ascii="Arial" w:hAnsi="Arial" w:cs="Arial"/>
          <w:sz w:val="22"/>
          <w:szCs w:val="22"/>
        </w:rPr>
        <w:t>4.3.1</w:t>
      </w:r>
      <w:r>
        <w:rPr>
          <w:rFonts w:ascii="Arial" w:hAnsi="Arial" w:cs="Arial"/>
          <w:sz w:val="22"/>
          <w:szCs w:val="22"/>
        </w:rPr>
        <w:tab/>
      </w:r>
      <w:r w:rsidRPr="008322A0"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1 </w:t>
      </w:r>
      <w:r w:rsidRPr="00D05D1A">
        <w:rPr>
          <w:rFonts w:ascii="Arial" w:hAnsi="Arial"/>
          <w:sz w:val="22"/>
          <w:szCs w:val="22"/>
        </w:rPr>
        <w:t>zamówienia wynosi</w:t>
      </w:r>
      <w:r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............................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 zł,</w:t>
      </w:r>
    </w:p>
    <w:p w14:paraId="62A2100F" w14:textId="77777777" w:rsidR="00B87C54" w:rsidRDefault="00B87C54" w:rsidP="00B87C54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</w:t>
      </w:r>
      <w:r>
        <w:rPr>
          <w:rFonts w:ascii="Arial" w:hAnsi="Arial"/>
          <w:sz w:val="22"/>
          <w:szCs w:val="22"/>
        </w:rPr>
        <w:t>................</w:t>
      </w:r>
      <w:r w:rsidRPr="00D05D1A">
        <w:rPr>
          <w:rFonts w:ascii="Arial" w:hAnsi="Arial"/>
          <w:sz w:val="22"/>
          <w:szCs w:val="22"/>
        </w:rPr>
        <w:t>.............</w:t>
      </w:r>
      <w:r>
        <w:rPr>
          <w:rFonts w:ascii="Arial" w:hAnsi="Arial"/>
          <w:sz w:val="22"/>
          <w:szCs w:val="22"/>
        </w:rPr>
        <w:t>.............</w:t>
      </w:r>
      <w:r w:rsidRPr="00D05D1A">
        <w:rPr>
          <w:rFonts w:ascii="Arial" w:hAnsi="Arial"/>
          <w:sz w:val="22"/>
          <w:szCs w:val="22"/>
        </w:rPr>
        <w:t>...................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7E4EF055" w14:textId="77777777" w:rsidR="00B87C54" w:rsidRPr="00D05D1A" w:rsidRDefault="00B87C54" w:rsidP="00B87C54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3566D867" w14:textId="77777777" w:rsidR="00B87C54" w:rsidRPr="00D05D1A" w:rsidRDefault="00B87C54" w:rsidP="00B87C54">
      <w:pPr>
        <w:numPr>
          <w:ilvl w:val="0"/>
          <w:numId w:val="5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...........</w:t>
      </w:r>
      <w:r>
        <w:rPr>
          <w:rFonts w:ascii="Arial" w:hAnsi="Arial"/>
          <w:sz w:val="22"/>
          <w:szCs w:val="22"/>
        </w:rPr>
        <w:t>......................................</w:t>
      </w:r>
      <w:r w:rsidRPr="00D05D1A">
        <w:rPr>
          <w:rFonts w:ascii="Arial" w:hAnsi="Arial"/>
          <w:sz w:val="22"/>
          <w:szCs w:val="22"/>
        </w:rPr>
        <w:t>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4588B412" w14:textId="77777777" w:rsidR="00B87C54" w:rsidRDefault="00B87C54" w:rsidP="00B87C54">
      <w:pPr>
        <w:numPr>
          <w:ilvl w:val="0"/>
          <w:numId w:val="5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 xml:space="preserve">…. </w:t>
      </w:r>
      <w:r>
        <w:rPr>
          <w:rFonts w:ascii="Arial" w:hAnsi="Arial"/>
          <w:sz w:val="22"/>
          <w:szCs w:val="22"/>
        </w:rPr>
        <w:t>z</w:t>
      </w:r>
      <w:r w:rsidRPr="00D05D1A"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;</w:t>
      </w:r>
    </w:p>
    <w:p w14:paraId="2870E969" w14:textId="77777777" w:rsidR="00B87C54" w:rsidRPr="00DA5B9D" w:rsidRDefault="00B87C54" w:rsidP="00B87C54">
      <w:pPr>
        <w:tabs>
          <w:tab w:val="num" w:pos="873"/>
          <w:tab w:val="num" w:pos="1080"/>
          <w:tab w:val="num" w:pos="1386"/>
        </w:tabs>
        <w:ind w:left="1440" w:hanging="712"/>
        <w:jc w:val="both"/>
        <w:rPr>
          <w:rFonts w:ascii="Arial" w:hAnsi="Arial" w:cs="Arial"/>
          <w:sz w:val="22"/>
          <w:szCs w:val="22"/>
        </w:rPr>
      </w:pPr>
      <w:bookmarkStart w:id="2" w:name="_Hlk138241024"/>
      <w:r>
        <w:rPr>
          <w:rFonts w:ascii="Arial" w:hAnsi="Arial" w:cs="Arial"/>
          <w:sz w:val="22"/>
          <w:szCs w:val="22"/>
        </w:rPr>
        <w:t>4.3.2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i/>
          <w:sz w:val="22"/>
          <w:szCs w:val="22"/>
          <w:vertAlign w:val="superscript"/>
        </w:rPr>
        <w:t>1</w:t>
      </w:r>
      <w:r w:rsidRPr="00246406">
        <w:rPr>
          <w:rFonts w:ascii="Arial" w:hAnsi="Arial"/>
          <w:i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Części 2 </w:t>
      </w:r>
      <w:r w:rsidRPr="00D05D1A">
        <w:rPr>
          <w:rFonts w:ascii="Arial" w:hAnsi="Arial"/>
          <w:sz w:val="22"/>
          <w:szCs w:val="22"/>
        </w:rPr>
        <w:t>zamówienia wynosi ...........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D05D1A">
        <w:rPr>
          <w:rFonts w:ascii="Arial" w:hAnsi="Arial"/>
          <w:sz w:val="22"/>
          <w:szCs w:val="22"/>
        </w:rPr>
        <w:t>.................... zł,</w:t>
      </w:r>
    </w:p>
    <w:p w14:paraId="0EB736F1" w14:textId="77777777" w:rsidR="00B87C54" w:rsidRDefault="00B87C54" w:rsidP="00B87C54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(słownie: ...................................................</w:t>
      </w:r>
      <w:r>
        <w:rPr>
          <w:rFonts w:ascii="Arial" w:hAnsi="Arial"/>
          <w:sz w:val="22"/>
          <w:szCs w:val="22"/>
        </w:rPr>
        <w:t>......................</w:t>
      </w:r>
      <w:r w:rsidRPr="00D05D1A">
        <w:rPr>
          <w:rFonts w:ascii="Arial" w:hAnsi="Arial"/>
          <w:sz w:val="22"/>
          <w:szCs w:val="22"/>
        </w:rPr>
        <w:t>..............</w:t>
      </w:r>
      <w:r>
        <w:rPr>
          <w:rFonts w:ascii="Arial" w:hAnsi="Arial"/>
          <w:sz w:val="22"/>
          <w:szCs w:val="22"/>
        </w:rPr>
        <w:t>......</w:t>
      </w:r>
      <w:r w:rsidRPr="00D05D1A">
        <w:rPr>
          <w:rFonts w:ascii="Arial" w:hAnsi="Arial"/>
          <w:sz w:val="22"/>
          <w:szCs w:val="22"/>
        </w:rPr>
        <w:t>.....</w:t>
      </w:r>
      <w:r>
        <w:rPr>
          <w:rFonts w:ascii="Arial" w:hAnsi="Arial"/>
          <w:sz w:val="22"/>
          <w:szCs w:val="22"/>
        </w:rPr>
        <w:t xml:space="preserve"> </w:t>
      </w:r>
      <w:r w:rsidRPr="00D05D1A">
        <w:rPr>
          <w:rFonts w:ascii="Arial" w:hAnsi="Arial"/>
          <w:sz w:val="22"/>
          <w:szCs w:val="22"/>
        </w:rPr>
        <w:t>zł),</w:t>
      </w:r>
    </w:p>
    <w:p w14:paraId="25C36E34" w14:textId="77777777" w:rsidR="00B87C54" w:rsidRPr="00D05D1A" w:rsidRDefault="00B87C54" w:rsidP="00B87C54">
      <w:pPr>
        <w:tabs>
          <w:tab w:val="num" w:pos="1386"/>
        </w:tabs>
        <w:ind w:left="1372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 tym:</w:t>
      </w:r>
    </w:p>
    <w:p w14:paraId="556792A3" w14:textId="77777777" w:rsidR="00B87C54" w:rsidRPr="00D05D1A" w:rsidRDefault="00B87C54" w:rsidP="00B87C54">
      <w:pPr>
        <w:numPr>
          <w:ilvl w:val="0"/>
          <w:numId w:val="5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podatek VAT: ………..%</w:t>
      </w:r>
      <w:r>
        <w:rPr>
          <w:rFonts w:ascii="Arial" w:hAnsi="Arial"/>
          <w:sz w:val="22"/>
          <w:szCs w:val="22"/>
        </w:rPr>
        <w:t>, tj.</w:t>
      </w:r>
      <w:r w:rsidRPr="00D05D1A">
        <w:rPr>
          <w:rFonts w:ascii="Arial" w:hAnsi="Arial"/>
          <w:sz w:val="22"/>
          <w:szCs w:val="22"/>
        </w:rPr>
        <w:t xml:space="preserve"> w kwocie</w:t>
      </w:r>
      <w:r>
        <w:rPr>
          <w:rFonts w:ascii="Arial" w:hAnsi="Arial"/>
          <w:sz w:val="22"/>
          <w:szCs w:val="22"/>
        </w:rPr>
        <w:t>:</w:t>
      </w:r>
      <w:r w:rsidRPr="00D05D1A">
        <w:rPr>
          <w:rFonts w:ascii="Arial" w:hAnsi="Arial"/>
          <w:sz w:val="22"/>
          <w:szCs w:val="22"/>
        </w:rPr>
        <w:t xml:space="preserve"> ........</w:t>
      </w:r>
      <w:r>
        <w:rPr>
          <w:rFonts w:ascii="Arial" w:hAnsi="Arial"/>
          <w:sz w:val="22"/>
          <w:szCs w:val="22"/>
        </w:rPr>
        <w:t>.....................................</w:t>
      </w:r>
      <w:r w:rsidRPr="00D05D1A">
        <w:rPr>
          <w:rFonts w:ascii="Arial" w:hAnsi="Arial"/>
          <w:sz w:val="22"/>
          <w:szCs w:val="22"/>
        </w:rPr>
        <w:t>..... zł,</w:t>
      </w:r>
      <w:r w:rsidRPr="00D05D1A">
        <w:rPr>
          <w:rFonts w:ascii="Arial" w:hAnsi="Arial"/>
          <w:b/>
          <w:sz w:val="22"/>
          <w:szCs w:val="22"/>
        </w:rPr>
        <w:t xml:space="preserve"> </w:t>
      </w:r>
    </w:p>
    <w:p w14:paraId="01715794" w14:textId="77777777" w:rsidR="00B87C54" w:rsidRPr="00D05D1A" w:rsidRDefault="00B87C54" w:rsidP="00B87C54">
      <w:pPr>
        <w:numPr>
          <w:ilvl w:val="0"/>
          <w:numId w:val="5"/>
        </w:numPr>
        <w:tabs>
          <w:tab w:val="left" w:pos="1624"/>
        </w:tabs>
        <w:ind w:hanging="1028"/>
        <w:jc w:val="both"/>
        <w:rPr>
          <w:rFonts w:ascii="Arial" w:hAnsi="Arial"/>
          <w:sz w:val="22"/>
          <w:szCs w:val="22"/>
        </w:rPr>
      </w:pPr>
      <w:r w:rsidRPr="00D05D1A">
        <w:rPr>
          <w:rFonts w:ascii="Arial" w:hAnsi="Arial"/>
          <w:sz w:val="22"/>
          <w:szCs w:val="22"/>
        </w:rPr>
        <w:t>wartość bez podatku VAT: ……</w:t>
      </w:r>
      <w:r>
        <w:rPr>
          <w:rFonts w:ascii="Arial" w:hAnsi="Arial"/>
          <w:sz w:val="22"/>
          <w:szCs w:val="22"/>
        </w:rPr>
        <w:t>………………………………</w:t>
      </w:r>
      <w:r w:rsidRPr="00D05D1A">
        <w:rPr>
          <w:rFonts w:ascii="Arial" w:hAnsi="Arial"/>
          <w:sz w:val="22"/>
          <w:szCs w:val="22"/>
        </w:rPr>
        <w:t>………. zł,</w:t>
      </w:r>
    </w:p>
    <w:bookmarkEnd w:id="1"/>
    <w:bookmarkEnd w:id="2"/>
    <w:p w14:paraId="05993A50" w14:textId="105DE23C" w:rsidR="00745200" w:rsidRDefault="00745200" w:rsidP="00B87C54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B87C54" w:rsidRPr="00B87C54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B87C54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4EB222AC" w:rsidR="00745200" w:rsidRPr="00B87C54" w:rsidRDefault="00B87C54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 xml:space="preserve">wykonam </w:t>
      </w:r>
      <w:r>
        <w:rPr>
          <w:rFonts w:ascii="Arial" w:hAnsi="Arial" w:cs="Arial"/>
          <w:sz w:val="22"/>
          <w:szCs w:val="22"/>
        </w:rPr>
        <w:t>daną/e Część/ci zamówienia, na którą/e składam ofertę</w:t>
      </w:r>
      <w:r w:rsidR="00745200" w:rsidRPr="00B87C54">
        <w:rPr>
          <w:rFonts w:ascii="Arial" w:hAnsi="Arial" w:cs="Arial"/>
          <w:sz w:val="22"/>
          <w:szCs w:val="22"/>
        </w:rPr>
        <w:t xml:space="preserve"> w wymaganym przez Zamawiającego terminie:</w:t>
      </w:r>
      <w:r w:rsidR="00745200" w:rsidRPr="00B87C54">
        <w:rPr>
          <w:rFonts w:ascii="Arial" w:hAnsi="Arial" w:cs="Arial"/>
          <w:b/>
          <w:sz w:val="22"/>
          <w:szCs w:val="22"/>
        </w:rPr>
        <w:t xml:space="preserve"> </w:t>
      </w:r>
      <w:r w:rsidRPr="00B87C54">
        <w:rPr>
          <w:rFonts w:ascii="Arial" w:hAnsi="Arial" w:cs="Arial"/>
          <w:sz w:val="22"/>
          <w:szCs w:val="22"/>
        </w:rPr>
        <w:t>6</w:t>
      </w:r>
      <w:r w:rsidR="00745200" w:rsidRPr="00B87C54">
        <w:rPr>
          <w:rFonts w:ascii="Arial" w:hAnsi="Arial" w:cs="Arial"/>
          <w:sz w:val="22"/>
          <w:szCs w:val="22"/>
        </w:rPr>
        <w:t xml:space="preserve"> miesięcy od dnia zawarcia umowy,</w:t>
      </w:r>
    </w:p>
    <w:p w14:paraId="046977BA" w14:textId="59FC7796" w:rsidR="00745200" w:rsidRPr="00B87C54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B87C54">
        <w:rPr>
          <w:rFonts w:ascii="Arial" w:hAnsi="Arial" w:cs="Arial"/>
          <w:sz w:val="22"/>
          <w:szCs w:val="22"/>
        </w:rPr>
        <w:t>w</w:t>
      </w:r>
      <w:r w:rsidRPr="00B87C54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05E0FC7C" w14:textId="1209D62C" w:rsidR="00CF7466" w:rsidRPr="00CF7466" w:rsidRDefault="00CF7466" w:rsidP="00CF7466">
      <w:pPr>
        <w:pStyle w:val="Akapitzlist"/>
        <w:numPr>
          <w:ilvl w:val="0"/>
          <w:numId w:val="3"/>
        </w:numPr>
        <w:tabs>
          <w:tab w:val="left" w:pos="-1843"/>
        </w:tabs>
        <w:spacing w:before="120"/>
        <w:rPr>
          <w:rFonts w:ascii="Arial" w:hAnsi="Arial"/>
          <w:i/>
          <w:sz w:val="16"/>
        </w:rPr>
      </w:pPr>
      <w:r w:rsidRPr="00CF7466">
        <w:rPr>
          <w:rFonts w:ascii="Arial" w:hAnsi="Arial" w:cs="Arial"/>
          <w:vertAlign w:val="superscript"/>
        </w:rPr>
        <w:lastRenderedPageBreak/>
        <w:t>2</w:t>
      </w:r>
      <w:r w:rsidRPr="00CF7466">
        <w:rPr>
          <w:rFonts w:ascii="Arial" w:hAnsi="Arial" w:cs="Arial"/>
        </w:rPr>
        <w:t>/</w:t>
      </w:r>
      <w:r w:rsidRPr="00E93A48">
        <w:t xml:space="preserve"> </w:t>
      </w:r>
      <w:r w:rsidRPr="00CF7466">
        <w:rPr>
          <w:rFonts w:ascii="Arial" w:hAnsi="Arial"/>
        </w:rPr>
        <w:t xml:space="preserve">Przy pomocy podwykonawcy (tj. na zasadach art. 474 KC.) wykonam części robót: ………………………………………………………………………………………………………….. </w:t>
      </w:r>
    </w:p>
    <w:p w14:paraId="2342E0F6" w14:textId="77777777" w:rsidR="00CF7466" w:rsidRDefault="00CF7466" w:rsidP="00CF7466">
      <w:pPr>
        <w:tabs>
          <w:tab w:val="left" w:pos="-1843"/>
          <w:tab w:val="left" w:pos="567"/>
        </w:tabs>
        <w:spacing w:before="120"/>
        <w:ind w:left="357"/>
        <w:rPr>
          <w:rFonts w:ascii="Arial" w:hAnsi="Arial"/>
          <w:i/>
          <w:sz w:val="16"/>
        </w:rPr>
      </w:pPr>
      <w:r w:rsidRPr="005E5997">
        <w:rPr>
          <w:rFonts w:ascii="Arial" w:hAnsi="Arial"/>
          <w:i/>
          <w:sz w:val="16"/>
        </w:rPr>
        <w:t>…………………………………………………………………………………………………………</w:t>
      </w:r>
      <w:r>
        <w:rPr>
          <w:rFonts w:ascii="Arial" w:hAnsi="Arial"/>
          <w:i/>
          <w:sz w:val="16"/>
        </w:rPr>
        <w:t>……………………………………….</w:t>
      </w:r>
      <w:r w:rsidRPr="005E5997">
        <w:rPr>
          <w:rFonts w:ascii="Arial" w:hAnsi="Arial"/>
          <w:i/>
          <w:sz w:val="16"/>
        </w:rPr>
        <w:t>..</w:t>
      </w:r>
    </w:p>
    <w:p w14:paraId="57BD14E2" w14:textId="77777777" w:rsidR="00CF7466" w:rsidRPr="00D83182" w:rsidRDefault="00CF7466" w:rsidP="00CF7466">
      <w:pPr>
        <w:tabs>
          <w:tab w:val="left" w:pos="-1843"/>
          <w:tab w:val="left" w:pos="567"/>
        </w:tabs>
        <w:spacing w:before="120"/>
        <w:ind w:left="357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……………………………………………………………………………………………………………………………………………………</w:t>
      </w:r>
    </w:p>
    <w:p w14:paraId="0BD701F0" w14:textId="77777777" w:rsidR="00CF7466" w:rsidRPr="00D83182" w:rsidRDefault="00CF7466" w:rsidP="00CF7466">
      <w:pPr>
        <w:tabs>
          <w:tab w:val="left" w:pos="-1843"/>
          <w:tab w:val="left" w:pos="567"/>
        </w:tabs>
        <w:ind w:left="360"/>
        <w:jc w:val="center"/>
        <w:rPr>
          <w:rFonts w:ascii="Arial" w:hAnsi="Arial"/>
          <w:i/>
          <w:sz w:val="16"/>
          <w:szCs w:val="16"/>
        </w:rPr>
      </w:pPr>
      <w:r w:rsidRPr="00D83182">
        <w:rPr>
          <w:rFonts w:ascii="Arial" w:hAnsi="Arial"/>
          <w:sz w:val="16"/>
          <w:szCs w:val="16"/>
        </w:rPr>
        <w:t>(</w:t>
      </w:r>
      <w:r w:rsidRPr="00D83182">
        <w:rPr>
          <w:rFonts w:ascii="Arial" w:hAnsi="Arial"/>
          <w:i/>
          <w:iCs/>
          <w:sz w:val="16"/>
          <w:szCs w:val="16"/>
        </w:rPr>
        <w:t xml:space="preserve">wskazać </w:t>
      </w:r>
      <w:r>
        <w:rPr>
          <w:rFonts w:ascii="Arial" w:hAnsi="Arial"/>
          <w:i/>
          <w:iCs/>
          <w:sz w:val="16"/>
          <w:szCs w:val="16"/>
        </w:rPr>
        <w:t xml:space="preserve">odpowiedni </w:t>
      </w:r>
      <w:r w:rsidRPr="00D83182">
        <w:rPr>
          <w:rFonts w:ascii="Arial" w:hAnsi="Arial"/>
          <w:i/>
          <w:iCs/>
          <w:sz w:val="16"/>
          <w:szCs w:val="16"/>
        </w:rPr>
        <w:t xml:space="preserve">numer Części zamówienia i </w:t>
      </w:r>
      <w:r>
        <w:rPr>
          <w:rFonts w:ascii="Arial" w:hAnsi="Arial"/>
          <w:i/>
          <w:iCs/>
          <w:sz w:val="16"/>
          <w:szCs w:val="16"/>
        </w:rPr>
        <w:t>części</w:t>
      </w:r>
      <w:r w:rsidRPr="00D83182">
        <w:rPr>
          <w:rFonts w:ascii="Arial" w:hAnsi="Arial"/>
          <w:i/>
          <w:iCs/>
          <w:sz w:val="16"/>
          <w:szCs w:val="16"/>
        </w:rPr>
        <w:t xml:space="preserve"> robót któr</w:t>
      </w:r>
      <w:r>
        <w:rPr>
          <w:rFonts w:ascii="Arial" w:hAnsi="Arial"/>
          <w:i/>
          <w:iCs/>
          <w:sz w:val="16"/>
          <w:szCs w:val="16"/>
        </w:rPr>
        <w:t>e</w:t>
      </w:r>
      <w:r w:rsidRPr="00D83182">
        <w:rPr>
          <w:rFonts w:ascii="Arial" w:hAnsi="Arial"/>
          <w:i/>
          <w:iCs/>
          <w:sz w:val="16"/>
          <w:szCs w:val="16"/>
        </w:rPr>
        <w:t xml:space="preserve"> zosta</w:t>
      </w:r>
      <w:r>
        <w:rPr>
          <w:rFonts w:ascii="Arial" w:hAnsi="Arial"/>
          <w:i/>
          <w:iCs/>
          <w:sz w:val="16"/>
          <w:szCs w:val="16"/>
        </w:rPr>
        <w:t>ną</w:t>
      </w:r>
      <w:r w:rsidRPr="00D83182">
        <w:rPr>
          <w:rFonts w:ascii="Arial" w:hAnsi="Arial"/>
          <w:i/>
          <w:iCs/>
          <w:sz w:val="16"/>
          <w:szCs w:val="16"/>
        </w:rPr>
        <w:t xml:space="preserve"> wykonany przy pomocy podwykonawcy)</w:t>
      </w:r>
    </w:p>
    <w:p w14:paraId="527213E0" w14:textId="77777777" w:rsidR="00CF7466" w:rsidRDefault="00CF7466" w:rsidP="00CF7466">
      <w:pPr>
        <w:widowControl w:val="0"/>
        <w:tabs>
          <w:tab w:val="left" w:pos="993"/>
        </w:tabs>
        <w:autoSpaceDE w:val="0"/>
        <w:autoSpaceDN w:val="0"/>
        <w:adjustRightInd w:val="0"/>
        <w:spacing w:before="60"/>
        <w:ind w:left="709" w:hanging="346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5.1</w:t>
      </w:r>
      <w:r w:rsidRPr="00E93A48">
        <w:rPr>
          <w:rFonts w:ascii="Arial" w:hAnsi="Arial" w:cs="Arial"/>
          <w:sz w:val="22"/>
          <w:szCs w:val="22"/>
        </w:rPr>
        <w:tab/>
      </w:r>
      <w:r w:rsidRPr="00E93A48">
        <w:rPr>
          <w:rFonts w:ascii="Arial" w:hAnsi="Arial"/>
          <w:iCs/>
          <w:sz w:val="22"/>
          <w:szCs w:val="22"/>
          <w:vertAlign w:val="superscript"/>
        </w:rPr>
        <w:t>1</w:t>
      </w:r>
      <w:r w:rsidRPr="001A0B8C">
        <w:rPr>
          <w:rFonts w:ascii="Arial" w:hAnsi="Arial"/>
          <w:iCs/>
          <w:sz w:val="22"/>
          <w:szCs w:val="22"/>
        </w:rPr>
        <w:t>/</w:t>
      </w:r>
      <w:r w:rsidRPr="00E93A48">
        <w:rPr>
          <w:rFonts w:ascii="Arial" w:hAnsi="Arial" w:cs="Arial"/>
          <w:sz w:val="22"/>
          <w:szCs w:val="22"/>
        </w:rPr>
        <w:t xml:space="preserve"> Podwykonawca</w:t>
      </w:r>
      <w:r>
        <w:rPr>
          <w:rFonts w:ascii="Arial" w:hAnsi="Arial" w:cs="Arial"/>
          <w:sz w:val="22"/>
          <w:szCs w:val="22"/>
        </w:rPr>
        <w:t>:</w:t>
      </w:r>
    </w:p>
    <w:p w14:paraId="7D716159" w14:textId="48D6E407" w:rsidR="00CF7466" w:rsidRDefault="00CF7466" w:rsidP="00CF7466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bookmarkStart w:id="3" w:name="_Hlk138336342"/>
      <w:r>
        <w:rPr>
          <w:rFonts w:ascii="Arial" w:hAnsi="Arial" w:cs="Arial"/>
          <w:sz w:val="22"/>
          <w:szCs w:val="22"/>
        </w:rPr>
        <w:t xml:space="preserve">5.1.1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/ </w:t>
      </w:r>
      <w:r w:rsidR="0040459D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Części 1 zamówienia Podwykonawca:</w:t>
      </w:r>
    </w:p>
    <w:p w14:paraId="01B07F88" w14:textId="77777777" w:rsidR="00CF7466" w:rsidRPr="00E93A48" w:rsidRDefault="00CF7466" w:rsidP="00CF7466">
      <w:pPr>
        <w:widowControl w:val="0"/>
        <w:tabs>
          <w:tab w:val="left" w:pos="1843"/>
        </w:tabs>
        <w:autoSpaceDE w:val="0"/>
        <w:autoSpaceDN w:val="0"/>
        <w:adjustRightInd w:val="0"/>
        <w:spacing w:before="120"/>
        <w:ind w:left="1701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</w:t>
      </w:r>
    </w:p>
    <w:p w14:paraId="6B1942F8" w14:textId="77777777" w:rsidR="00CF7466" w:rsidRPr="00E93A48" w:rsidRDefault="00CF7466" w:rsidP="00CF7466">
      <w:pPr>
        <w:widowControl w:val="0"/>
        <w:autoSpaceDE w:val="0"/>
        <w:autoSpaceDN w:val="0"/>
        <w:adjustRightInd w:val="0"/>
        <w:ind w:left="1701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432B17A3" w14:textId="77777777" w:rsidR="00CF7466" w:rsidRPr="005E5997" w:rsidRDefault="00CF7466" w:rsidP="00CF7466">
      <w:pPr>
        <w:widowControl w:val="0"/>
        <w:autoSpaceDE w:val="0"/>
        <w:autoSpaceDN w:val="0"/>
        <w:adjustRightInd w:val="0"/>
        <w:ind w:left="1701" w:firstLine="142"/>
        <w:jc w:val="both"/>
        <w:rPr>
          <w:rFonts w:ascii="Arial" w:hAnsi="Arial" w:cs="Arial"/>
          <w:sz w:val="12"/>
          <w:szCs w:val="12"/>
        </w:rPr>
      </w:pPr>
    </w:p>
    <w:p w14:paraId="67369637" w14:textId="77777777" w:rsidR="00CF7466" w:rsidRPr="00E93A48" w:rsidRDefault="00CF7466" w:rsidP="00CF7466">
      <w:pPr>
        <w:widowControl w:val="0"/>
        <w:autoSpaceDE w:val="0"/>
        <w:autoSpaceDN w:val="0"/>
        <w:adjustRightInd w:val="0"/>
        <w:ind w:left="1701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342D9931" w14:textId="77777777" w:rsidR="00CF7466" w:rsidRDefault="00CF7466" w:rsidP="00CF7466">
      <w:pPr>
        <w:widowControl w:val="0"/>
        <w:autoSpaceDE w:val="0"/>
        <w:autoSpaceDN w:val="0"/>
        <w:adjustRightInd w:val="0"/>
        <w:spacing w:before="120"/>
        <w:ind w:left="1701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</w:t>
      </w:r>
      <w:r w:rsidRPr="00E93A48">
        <w:rPr>
          <w:rFonts w:ascii="Arial" w:hAnsi="Arial" w:cs="Arial"/>
          <w:sz w:val="22"/>
          <w:szCs w:val="22"/>
        </w:rPr>
        <w:t>…………………..…………………………………………………………………</w:t>
      </w:r>
    </w:p>
    <w:p w14:paraId="545AC524" w14:textId="77777777" w:rsidR="00CF7466" w:rsidRDefault="00CF7466" w:rsidP="00CF7466">
      <w:pPr>
        <w:widowControl w:val="0"/>
        <w:autoSpaceDE w:val="0"/>
        <w:autoSpaceDN w:val="0"/>
        <w:adjustRightInd w:val="0"/>
        <w:ind w:left="1701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bookmarkEnd w:id="3"/>
    <w:p w14:paraId="3949D5D6" w14:textId="735EA780" w:rsidR="00CF7466" w:rsidRDefault="00CF7466" w:rsidP="00CF7466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5.1.2 </w:t>
      </w:r>
      <w:r w:rsidRPr="005E5997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/ </w:t>
      </w:r>
      <w:r w:rsidR="0040459D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Części 2 zamówienia Podwykonawca:</w:t>
      </w:r>
    </w:p>
    <w:p w14:paraId="609D51D3" w14:textId="77777777" w:rsidR="00CF7466" w:rsidRPr="00E93A48" w:rsidRDefault="00CF7466" w:rsidP="00CF7466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560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0E58F8C0" w14:textId="77777777" w:rsidR="00CF7466" w:rsidRPr="00E93A48" w:rsidRDefault="00CF7466" w:rsidP="00CF7466">
      <w:pPr>
        <w:widowControl w:val="0"/>
        <w:autoSpaceDE w:val="0"/>
        <w:autoSpaceDN w:val="0"/>
        <w:adjustRightInd w:val="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064BA336" w14:textId="77777777" w:rsidR="00CF7466" w:rsidRPr="005E5997" w:rsidRDefault="00CF7466" w:rsidP="00CF7466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12"/>
          <w:szCs w:val="12"/>
        </w:rPr>
      </w:pPr>
    </w:p>
    <w:p w14:paraId="1EC110B5" w14:textId="77777777" w:rsidR="00CF7466" w:rsidRPr="00E93A48" w:rsidRDefault="00CF7466" w:rsidP="00CF7466">
      <w:pPr>
        <w:widowControl w:val="0"/>
        <w:autoSpaceDE w:val="0"/>
        <w:autoSpaceDN w:val="0"/>
        <w:adjustRightInd w:val="0"/>
        <w:ind w:left="1560" w:firstLine="142"/>
        <w:jc w:val="both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6FAAAB2B" w14:textId="77777777" w:rsidR="00CF7466" w:rsidRDefault="00CF7466" w:rsidP="00CF7466">
      <w:pPr>
        <w:widowControl w:val="0"/>
        <w:autoSpaceDE w:val="0"/>
        <w:autoSpaceDN w:val="0"/>
        <w:adjustRightInd w:val="0"/>
        <w:spacing w:before="120"/>
        <w:ind w:left="1560" w:firstLine="142"/>
        <w:jc w:val="center"/>
        <w:rPr>
          <w:rFonts w:ascii="Arial" w:hAnsi="Arial" w:cs="Arial"/>
          <w:sz w:val="22"/>
          <w:szCs w:val="22"/>
        </w:rPr>
      </w:pPr>
      <w:r w:rsidRPr="00E93A48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</w:t>
      </w:r>
    </w:p>
    <w:p w14:paraId="01759267" w14:textId="77777777" w:rsidR="00CF7466" w:rsidRDefault="00CF7466" w:rsidP="00CF7466">
      <w:pPr>
        <w:widowControl w:val="0"/>
        <w:autoSpaceDE w:val="0"/>
        <w:autoSpaceDN w:val="0"/>
        <w:adjustRightInd w:val="0"/>
        <w:ind w:left="1559" w:firstLine="142"/>
        <w:jc w:val="center"/>
        <w:rPr>
          <w:rFonts w:ascii="Arial" w:hAnsi="Arial" w:cs="Arial"/>
          <w:i/>
          <w:sz w:val="16"/>
          <w:szCs w:val="16"/>
        </w:rPr>
      </w:pPr>
      <w:r w:rsidRPr="00E93A48">
        <w:rPr>
          <w:rFonts w:ascii="Arial" w:hAnsi="Arial" w:cs="Arial"/>
          <w:i/>
          <w:sz w:val="16"/>
          <w:szCs w:val="16"/>
        </w:rPr>
        <w:t>(zakres powierzonych robót)</w:t>
      </w:r>
    </w:p>
    <w:p w14:paraId="450BAC42" w14:textId="1460F471" w:rsidR="00CF7466" w:rsidRPr="00CF7466" w:rsidRDefault="00CF7466" w:rsidP="00CF7466">
      <w:pPr>
        <w:widowControl w:val="0"/>
        <w:autoSpaceDE w:val="0"/>
        <w:autoSpaceDN w:val="0"/>
        <w:adjustRightInd w:val="0"/>
        <w:spacing w:after="200"/>
        <w:ind w:left="709" w:hanging="425"/>
        <w:jc w:val="both"/>
        <w:rPr>
          <w:rFonts w:ascii="Arial" w:hAnsi="Arial" w:cs="Arial"/>
          <w:sz w:val="22"/>
          <w:szCs w:val="22"/>
        </w:rPr>
      </w:pPr>
      <w:r w:rsidRPr="00CF7466">
        <w:rPr>
          <w:rFonts w:ascii="Arial" w:hAnsi="Arial" w:cs="Arial"/>
          <w:sz w:val="22"/>
          <w:szCs w:val="22"/>
        </w:rPr>
        <w:t xml:space="preserve">5.2 </w:t>
      </w:r>
      <w:r w:rsidRPr="00CF7466">
        <w:rPr>
          <w:rFonts w:ascii="Arial" w:hAnsi="Arial"/>
          <w:iCs/>
          <w:sz w:val="22"/>
          <w:szCs w:val="22"/>
          <w:vertAlign w:val="superscript"/>
        </w:rPr>
        <w:t>1</w:t>
      </w:r>
      <w:r w:rsidRPr="00CF7466">
        <w:rPr>
          <w:rFonts w:ascii="Arial" w:hAnsi="Arial"/>
          <w:iCs/>
          <w:sz w:val="22"/>
          <w:szCs w:val="22"/>
        </w:rPr>
        <w:t>/</w:t>
      </w:r>
      <w:r w:rsidRPr="00CF7466">
        <w:rPr>
          <w:rFonts w:ascii="Arial" w:hAnsi="Arial" w:cs="Arial"/>
          <w:sz w:val="22"/>
          <w:szCs w:val="22"/>
        </w:rPr>
        <w:t xml:space="preserve"> Wskazuję następujący podmiot,</w:t>
      </w:r>
      <w:r w:rsidRPr="00CF746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CF7466">
        <w:rPr>
          <w:rFonts w:ascii="Arial" w:hAnsi="Arial" w:cs="Arial"/>
          <w:sz w:val="22"/>
          <w:szCs w:val="22"/>
        </w:rPr>
        <w:t>, jako podwykonawcę</w:t>
      </w:r>
      <w:r w:rsidRPr="00CF7466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CF7466">
        <w:rPr>
          <w:rFonts w:ascii="Arial" w:hAnsi="Arial" w:cs="Arial"/>
          <w:sz w:val="22"/>
          <w:szCs w:val="22"/>
        </w:rPr>
        <w:t>:</w:t>
      </w:r>
    </w:p>
    <w:p w14:paraId="6BDC34CB" w14:textId="4D84D1E9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</w:rPr>
      </w:pPr>
      <w:bookmarkStart w:id="4" w:name="_Hlk138244310"/>
      <w:r w:rsidRPr="00CF7466">
        <w:rPr>
          <w:rFonts w:ascii="Arial" w:hAnsi="Arial" w:cs="Arial"/>
        </w:rPr>
        <w:t xml:space="preserve">5.2.1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  <w:r w:rsidR="0040459D">
        <w:rPr>
          <w:rFonts w:ascii="Arial" w:hAnsi="Arial" w:cs="Arial"/>
        </w:rPr>
        <w:t>w</w:t>
      </w:r>
      <w:r w:rsidRPr="00CF7466">
        <w:rPr>
          <w:rFonts w:ascii="Arial" w:hAnsi="Arial" w:cs="Arial"/>
        </w:rPr>
        <w:t xml:space="preserve"> Części 1 zamówienia: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CF7466" w:rsidRPr="00D40161" w14:paraId="14F2870C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24142" w14:textId="77777777" w:rsidR="00CF7466" w:rsidRPr="00D40161" w:rsidRDefault="00CF7466" w:rsidP="008926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E885E" w14:textId="77777777" w:rsidR="00CF7466" w:rsidRPr="00D40161" w:rsidRDefault="00CF7466" w:rsidP="008926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CF7466" w:rsidRPr="00D40161" w14:paraId="7AA8C4C4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8571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0EBA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CF7466" w:rsidRPr="00D40161" w14:paraId="28B9D3DC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932E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2ED7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C016C05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7466">
        <w:rPr>
          <w:rFonts w:ascii="Arial" w:hAnsi="Arial" w:cs="Arial"/>
        </w:rPr>
        <w:t>Podmiot,</w:t>
      </w:r>
      <w:r w:rsidRPr="00CF7466">
        <w:rPr>
          <w:rFonts w:ascii="Arial" w:eastAsia="EUAlbertina-Regular-Identity-H" w:hAnsi="Arial" w:cs="Arial"/>
        </w:rPr>
        <w:t xml:space="preserve"> na zasobach którego polegam na zasadach określonych w pkt. 5.3 SIWZ, jako podwykonawca</w:t>
      </w:r>
      <w:r w:rsidRPr="00CF7466">
        <w:rPr>
          <w:rFonts w:ascii="Arial" w:hAnsi="Arial" w:cs="Arial"/>
        </w:rPr>
        <w:t xml:space="preserve"> wykona szczegółowy przedmiot powierzonych robót budowlanych:</w:t>
      </w:r>
    </w:p>
    <w:p w14:paraId="5D99F87F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CF7466">
        <w:rPr>
          <w:rFonts w:ascii="Arial" w:hAnsi="Arial" w:cs="Arial"/>
        </w:rPr>
        <w:t xml:space="preserve">……………..…………………………………………………………………………………….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>/</w:t>
      </w:r>
    </w:p>
    <w:p w14:paraId="76DF0390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CF7466">
        <w:rPr>
          <w:rFonts w:ascii="Arial" w:hAnsi="Arial" w:cs="Arial"/>
          <w:i/>
          <w:sz w:val="16"/>
          <w:szCs w:val="16"/>
        </w:rPr>
        <w:t>(zakres powierzonych robót)</w:t>
      </w:r>
    </w:p>
    <w:p w14:paraId="6498ACF0" w14:textId="6F2EFC4F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</w:rPr>
      </w:pPr>
      <w:bookmarkStart w:id="5" w:name="_Hlk138244337"/>
      <w:bookmarkEnd w:id="4"/>
      <w:r w:rsidRPr="00CF7466">
        <w:rPr>
          <w:rFonts w:ascii="Arial" w:hAnsi="Arial" w:cs="Arial"/>
        </w:rPr>
        <w:t xml:space="preserve">5.2.2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  <w:r w:rsidR="0040459D">
        <w:rPr>
          <w:rFonts w:ascii="Arial" w:hAnsi="Arial" w:cs="Arial"/>
        </w:rPr>
        <w:t>w</w:t>
      </w:r>
      <w:r w:rsidRPr="00CF7466">
        <w:rPr>
          <w:rFonts w:ascii="Arial" w:hAnsi="Arial" w:cs="Arial"/>
        </w:rPr>
        <w:t xml:space="preserve"> Części 2 zamówienia: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CF7466" w:rsidRPr="00D40161" w14:paraId="3C2A7CD0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F5651" w14:textId="77777777" w:rsidR="00CF7466" w:rsidRPr="00D40161" w:rsidRDefault="00CF7466" w:rsidP="008926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F472E" w14:textId="77777777" w:rsidR="00CF7466" w:rsidRPr="00D40161" w:rsidRDefault="00CF7466" w:rsidP="008926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CF7466" w:rsidRPr="00D40161" w14:paraId="0901D0E3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0DE1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542C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CF7466" w:rsidRPr="00D40161" w14:paraId="32366CC2" w14:textId="77777777" w:rsidTr="008926E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5115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6A73" w14:textId="77777777" w:rsidR="00CF7466" w:rsidRPr="00D40161" w:rsidRDefault="00CF7466" w:rsidP="008926EB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6CF7240B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7466">
        <w:rPr>
          <w:rFonts w:ascii="Arial" w:hAnsi="Arial" w:cs="Arial"/>
        </w:rPr>
        <w:t>Podmiot,</w:t>
      </w:r>
      <w:r w:rsidRPr="00CF7466">
        <w:rPr>
          <w:rFonts w:ascii="Arial" w:eastAsia="EUAlbertina-Regular-Identity-H" w:hAnsi="Arial" w:cs="Arial"/>
        </w:rPr>
        <w:t xml:space="preserve"> na zasobach którego polegam na zasadach określonych w pkt. 5.3 SIWZ, jako podwykonawca</w:t>
      </w:r>
      <w:r w:rsidRPr="00CF7466">
        <w:rPr>
          <w:rFonts w:ascii="Arial" w:hAnsi="Arial" w:cs="Arial"/>
        </w:rPr>
        <w:t xml:space="preserve"> wykona szczegółowy przedmiot powierzonych robót budowlanych:</w:t>
      </w:r>
    </w:p>
    <w:p w14:paraId="602EA478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CF7466">
        <w:rPr>
          <w:rFonts w:ascii="Arial" w:hAnsi="Arial" w:cs="Arial"/>
        </w:rPr>
        <w:t>……………..…………………………………………………………………………………….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</w:p>
    <w:p w14:paraId="78686DC7" w14:textId="77777777" w:rsidR="00CF7466" w:rsidRPr="00CF7466" w:rsidRDefault="00CF7466" w:rsidP="00CF7466">
      <w:pPr>
        <w:pStyle w:val="Akapitzlist"/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CF7466">
        <w:rPr>
          <w:rFonts w:ascii="Arial" w:hAnsi="Arial" w:cs="Arial"/>
          <w:i/>
          <w:sz w:val="16"/>
          <w:szCs w:val="16"/>
        </w:rPr>
        <w:t>(zakres powierzonych robót)</w:t>
      </w:r>
    </w:p>
    <w:bookmarkEnd w:id="5"/>
    <w:p w14:paraId="3B3FF6B3" w14:textId="0E69AFC3" w:rsidR="007778AD" w:rsidRPr="00FF54DB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FF54DB">
        <w:t xml:space="preserve">Integralną część niniejszej oferty stanowi: </w:t>
      </w:r>
      <w:r w:rsidRPr="00FF54DB">
        <w:rPr>
          <w:b w:val="0"/>
          <w:bCs/>
        </w:rPr>
        <w:t>Wykaz cen</w:t>
      </w:r>
      <w:r w:rsidR="00FF54DB" w:rsidRPr="00FF54DB">
        <w:rPr>
          <w:b w:val="0"/>
          <w:bCs/>
        </w:rPr>
        <w:t xml:space="preserve"> dla Części …………………..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6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6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0375EF22" w:rsidR="00317576" w:rsidRPr="00754A08" w:rsidRDefault="00916BB4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0E2AB041" w14:textId="77777777" w:rsidR="00FF54DB" w:rsidRPr="00FF54DB" w:rsidRDefault="00923036" w:rsidP="00FF54D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FF54DB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FF54DB">
        <w:rPr>
          <w:rFonts w:ascii="Arial" w:hAnsi="Arial" w:cs="Arial"/>
          <w:sz w:val="22"/>
          <w:szCs w:val="22"/>
        </w:rPr>
        <w:t>;</w:t>
      </w:r>
    </w:p>
    <w:p w14:paraId="73814D9B" w14:textId="505033A4" w:rsidR="0074040E" w:rsidRPr="00FF54DB" w:rsidRDefault="0074040E" w:rsidP="00FF54D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/>
          <w:sz w:val="22"/>
          <w:szCs w:val="22"/>
        </w:rPr>
        <w:t xml:space="preserve">Wykaz robót budowlanych </w:t>
      </w:r>
      <w:r w:rsidRPr="00FF54DB">
        <w:rPr>
          <w:rFonts w:ascii="Arial" w:hAnsi="Arial" w:cs="Arial"/>
          <w:sz w:val="22"/>
          <w:szCs w:val="22"/>
        </w:rPr>
        <w:t xml:space="preserve">oraz </w:t>
      </w:r>
      <w:r w:rsidR="00150BFD" w:rsidRPr="00FF54DB">
        <w:rPr>
          <w:rFonts w:ascii="Arial" w:hAnsi="Arial" w:cs="Arial"/>
          <w:sz w:val="22"/>
          <w:szCs w:val="22"/>
        </w:rPr>
        <w:t>dowody</w:t>
      </w:r>
      <w:r w:rsidRPr="00FF54DB">
        <w:rPr>
          <w:rFonts w:ascii="Arial" w:hAnsi="Arial" w:cs="Arial"/>
          <w:sz w:val="22"/>
          <w:szCs w:val="22"/>
        </w:rPr>
        <w:t xml:space="preserve"> potwierdzające, </w:t>
      </w:r>
      <w:r w:rsidR="00150BFD" w:rsidRPr="00FF54DB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FF54DB">
        <w:rPr>
          <w:rFonts w:ascii="Arial" w:hAnsi="Arial" w:cs="Arial"/>
          <w:sz w:val="22"/>
          <w:szCs w:val="22"/>
        </w:rPr>
        <w:t>;</w:t>
      </w:r>
    </w:p>
    <w:p w14:paraId="428B1A56" w14:textId="297AD363" w:rsidR="001F46E8" w:rsidRPr="00FF54DB" w:rsidRDefault="001F46E8" w:rsidP="00FF54D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 w:cs="Arial"/>
          <w:sz w:val="22"/>
          <w:szCs w:val="22"/>
        </w:rPr>
        <w:t>Wykaz narzędzi i urządzeń technicznych</w:t>
      </w:r>
      <w:r w:rsidR="006066EF" w:rsidRPr="00FF54DB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FF54DB" w:rsidRDefault="0074040E" w:rsidP="00FF54D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FF54DB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FF54DB">
        <w:rPr>
          <w:rFonts w:ascii="Arial" w:hAnsi="Arial"/>
          <w:sz w:val="22"/>
          <w:szCs w:val="22"/>
        </w:rPr>
        <w:t>;</w:t>
      </w:r>
    </w:p>
    <w:p w14:paraId="1B7C9A57" w14:textId="7DF7A54A" w:rsidR="006066EF" w:rsidRPr="00FF54DB" w:rsidRDefault="006066EF" w:rsidP="00FF54D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FF54DB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FF54DB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FF54DB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750B1BC3" w:rsidR="00317B0D" w:rsidRPr="00FF54DB" w:rsidRDefault="0036546C" w:rsidP="00FF54DB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/>
          <w:iCs/>
          <w:sz w:val="22"/>
          <w:szCs w:val="22"/>
          <w:vertAlign w:val="superscript"/>
        </w:rPr>
        <w:t>1/</w:t>
      </w:r>
      <w:r w:rsidRPr="00FF54DB">
        <w:rPr>
          <w:rFonts w:ascii="Arial" w:hAnsi="Arial" w:cs="Arial"/>
          <w:sz w:val="22"/>
          <w:szCs w:val="22"/>
        </w:rPr>
        <w:t xml:space="preserve"> </w:t>
      </w:r>
      <w:r w:rsidR="00FF54DB" w:rsidRPr="00FF54DB">
        <w:rPr>
          <w:rFonts w:ascii="Arial" w:hAnsi="Arial" w:cs="Arial"/>
          <w:sz w:val="22"/>
          <w:szCs w:val="22"/>
        </w:rPr>
        <w:t>D</w:t>
      </w:r>
      <w:r w:rsidR="0074040E" w:rsidRPr="00FF54DB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FF54DB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FF54D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7CBDAF8D" w:rsidR="004032EC" w:rsidRDefault="0036546C" w:rsidP="00FF54D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/>
          <w:iCs/>
          <w:sz w:val="22"/>
          <w:szCs w:val="22"/>
          <w:vertAlign w:val="superscript"/>
        </w:rPr>
        <w:t>1/</w:t>
      </w:r>
      <w:r w:rsidRPr="00FF54DB">
        <w:rPr>
          <w:rFonts w:ascii="Arial" w:hAnsi="Arial" w:cs="Arial"/>
          <w:sz w:val="22"/>
          <w:szCs w:val="22"/>
        </w:rPr>
        <w:t xml:space="preserve"> </w:t>
      </w:r>
      <w:r w:rsidR="00923036" w:rsidRPr="00FF54DB">
        <w:rPr>
          <w:rFonts w:ascii="Arial" w:hAnsi="Arial" w:cs="Arial"/>
          <w:sz w:val="22"/>
          <w:szCs w:val="22"/>
        </w:rPr>
        <w:t>Aktualny odpis z właściwego rejestru, /</w:t>
      </w:r>
      <w:r w:rsidRPr="00FF54DB">
        <w:rPr>
          <w:rFonts w:ascii="Arial" w:hAnsi="Arial" w:cs="Arial"/>
          <w:sz w:val="22"/>
          <w:szCs w:val="22"/>
        </w:rPr>
        <w:t xml:space="preserve"> </w:t>
      </w:r>
      <w:r w:rsidR="00F97AB5" w:rsidRPr="00FF54DB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FF54DB" w:rsidRPr="00FF54DB">
        <w:rPr>
          <w:rFonts w:ascii="Arial" w:hAnsi="Arial" w:cs="Arial"/>
          <w:sz w:val="22"/>
          <w:szCs w:val="22"/>
        </w:rPr>
        <w:t>;</w:t>
      </w:r>
    </w:p>
    <w:p w14:paraId="07E6AA99" w14:textId="39DE7B41" w:rsidR="00FF54DB" w:rsidRDefault="00FF54DB" w:rsidP="00FF54D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E4D48">
        <w:rPr>
          <w:rFonts w:ascii="Arial" w:hAnsi="Arial" w:cs="Arial"/>
          <w:sz w:val="22"/>
          <w:szCs w:val="22"/>
        </w:rPr>
        <w:t>Aktualne zaświadczenie właściwego naczelnika urzędu skarbowego</w:t>
      </w:r>
      <w:r>
        <w:rPr>
          <w:rFonts w:ascii="Arial" w:hAnsi="Arial" w:cs="Arial"/>
          <w:sz w:val="22"/>
          <w:szCs w:val="22"/>
        </w:rPr>
        <w:t>;</w:t>
      </w:r>
    </w:p>
    <w:p w14:paraId="41744ABC" w14:textId="232772F1" w:rsidR="00FF54DB" w:rsidRPr="00FF54DB" w:rsidRDefault="00FF54DB" w:rsidP="00FF54D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B4632">
        <w:rPr>
          <w:rFonts w:ascii="Arial" w:hAnsi="Arial" w:cs="Arial"/>
          <w:sz w:val="22"/>
          <w:szCs w:val="22"/>
        </w:rPr>
        <w:t xml:space="preserve">Aktualne zaświadczenie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 w:rsidRPr="003B4632">
        <w:rPr>
          <w:rFonts w:ascii="Arial" w:hAnsi="Arial" w:cs="Arial"/>
          <w:sz w:val="22"/>
          <w:szCs w:val="22"/>
        </w:rPr>
        <w:t xml:space="preserve">/właściwego oddziału Zakładu Ubezpieczeń Społecznych </w:t>
      </w:r>
      <w:r w:rsidRPr="003B463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vertAlign w:val="superscript"/>
        </w:rPr>
        <w:t>1</w:t>
      </w:r>
      <w:r w:rsidRPr="003B4632">
        <w:rPr>
          <w:rFonts w:ascii="Arial" w:hAnsi="Arial" w:cs="Arial"/>
          <w:sz w:val="22"/>
          <w:szCs w:val="22"/>
        </w:rPr>
        <w:t>/</w:t>
      </w:r>
      <w:r w:rsidRPr="003B4632">
        <w:rPr>
          <w:rFonts w:ascii="Arial" w:hAnsi="Arial" w:cs="Arial"/>
          <w:b/>
          <w:sz w:val="22"/>
          <w:szCs w:val="22"/>
        </w:rPr>
        <w:t xml:space="preserve"> </w:t>
      </w:r>
      <w:r w:rsidRPr="003B4632">
        <w:rPr>
          <w:rFonts w:ascii="Arial" w:hAnsi="Arial" w:cs="Arial"/>
          <w:sz w:val="22"/>
          <w:szCs w:val="22"/>
        </w:rPr>
        <w:t>Kasy Rolniczego Ubezpieczenia Społecznego</w:t>
      </w:r>
    </w:p>
    <w:p w14:paraId="287885BD" w14:textId="02FEACAD" w:rsidR="00FF54DB" w:rsidRPr="0040459D" w:rsidRDefault="0036546C" w:rsidP="0040459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FF54DB">
        <w:rPr>
          <w:rFonts w:ascii="Arial" w:hAnsi="Arial"/>
          <w:iCs/>
          <w:sz w:val="22"/>
          <w:szCs w:val="22"/>
          <w:vertAlign w:val="superscript"/>
        </w:rPr>
        <w:t>1/</w:t>
      </w:r>
      <w:r w:rsidRPr="00FF54DB">
        <w:rPr>
          <w:rFonts w:ascii="Arial" w:hAnsi="Arial" w:cs="Arial"/>
          <w:sz w:val="22"/>
          <w:szCs w:val="22"/>
        </w:rPr>
        <w:t xml:space="preserve"> </w:t>
      </w:r>
      <w:r w:rsidR="0037606F" w:rsidRPr="00FF54DB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FF54DB">
        <w:rPr>
          <w:rFonts w:ascii="Arial" w:hAnsi="Arial" w:cs="Arial"/>
          <w:sz w:val="22"/>
          <w:szCs w:val="22"/>
        </w:rPr>
        <w:t xml:space="preserve"> </w:t>
      </w:r>
      <w:r w:rsidR="0037606F" w:rsidRPr="00FF54DB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FF54DB" w:rsidRPr="00FF54DB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40459D" w:rsidRDefault="0036546C" w:rsidP="00FF54D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459D">
        <w:rPr>
          <w:rFonts w:ascii="Arial" w:hAnsi="Arial"/>
          <w:iCs/>
          <w:sz w:val="22"/>
          <w:szCs w:val="22"/>
          <w:vertAlign w:val="superscript"/>
        </w:rPr>
        <w:t>1/</w:t>
      </w:r>
      <w:r w:rsidRPr="0040459D">
        <w:rPr>
          <w:rFonts w:ascii="Arial" w:hAnsi="Arial" w:cs="Arial"/>
          <w:sz w:val="22"/>
          <w:szCs w:val="22"/>
        </w:rPr>
        <w:t xml:space="preserve"> </w:t>
      </w:r>
      <w:r w:rsidR="002663F0" w:rsidRPr="0040459D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564A349D" w14:textId="27A69A4B" w:rsidR="004032EC" w:rsidRPr="0040459D" w:rsidRDefault="0036546C" w:rsidP="0040459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459D">
        <w:rPr>
          <w:rFonts w:ascii="Arial" w:hAnsi="Arial"/>
          <w:iCs/>
          <w:sz w:val="22"/>
          <w:szCs w:val="22"/>
          <w:vertAlign w:val="superscript"/>
        </w:rPr>
        <w:t>1/</w:t>
      </w:r>
      <w:r w:rsidRPr="0040459D">
        <w:rPr>
          <w:rFonts w:ascii="Arial" w:hAnsi="Arial" w:cs="Arial"/>
          <w:sz w:val="22"/>
          <w:szCs w:val="22"/>
        </w:rPr>
        <w:t xml:space="preserve"> </w:t>
      </w:r>
      <w:r w:rsidR="002663F0" w:rsidRPr="0040459D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72F09C1" w14:textId="070369F4" w:rsidR="002032BD" w:rsidRPr="0040459D" w:rsidRDefault="002032BD" w:rsidP="0040459D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color w:val="C00000"/>
          <w:sz w:val="22"/>
          <w:szCs w:val="22"/>
        </w:rPr>
        <w:sectPr w:rsidR="002032BD" w:rsidRPr="0040459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8" w:name="_Hlk166587837"/>
    </w:p>
    <w:bookmarkEnd w:id="8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255786D8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39027B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646E3E4A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0459D">
        <w:rPr>
          <w:rFonts w:ascii="Arial" w:hAnsi="Arial" w:cs="Arial"/>
          <w:b/>
          <w:sz w:val="22"/>
          <w:szCs w:val="22"/>
        </w:rPr>
        <w:t>ZR-</w:t>
      </w:r>
      <w:r w:rsidR="0040459D" w:rsidRPr="0040459D">
        <w:rPr>
          <w:rFonts w:ascii="Arial" w:hAnsi="Arial" w:cs="Arial"/>
          <w:b/>
          <w:sz w:val="22"/>
          <w:szCs w:val="22"/>
        </w:rPr>
        <w:t>062</w:t>
      </w:r>
      <w:r w:rsidRPr="0040459D">
        <w:rPr>
          <w:rFonts w:ascii="Arial" w:hAnsi="Arial" w:cs="Arial"/>
          <w:b/>
          <w:sz w:val="22"/>
          <w:szCs w:val="22"/>
        </w:rPr>
        <w:t>/</w:t>
      </w:r>
      <w:r w:rsidR="0040459D" w:rsidRPr="0040459D">
        <w:rPr>
          <w:rFonts w:ascii="Arial" w:hAnsi="Arial" w:cs="Arial"/>
          <w:b/>
          <w:sz w:val="22"/>
          <w:szCs w:val="22"/>
        </w:rPr>
        <w:t>Rb</w:t>
      </w:r>
      <w:r w:rsidRPr="0040459D">
        <w:rPr>
          <w:rFonts w:ascii="Arial" w:hAnsi="Arial" w:cs="Arial"/>
          <w:b/>
          <w:sz w:val="22"/>
          <w:szCs w:val="22"/>
        </w:rPr>
        <w:t>/RZ/20</w:t>
      </w:r>
      <w:r w:rsidR="00B40573" w:rsidRPr="0040459D">
        <w:rPr>
          <w:rFonts w:ascii="Arial" w:hAnsi="Arial" w:cs="Arial"/>
          <w:b/>
          <w:sz w:val="22"/>
          <w:szCs w:val="22"/>
        </w:rPr>
        <w:t>2</w:t>
      </w:r>
      <w:r w:rsidR="0040459D" w:rsidRPr="0040459D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7FD2245F" w:rsidR="00FC467F" w:rsidRDefault="00FC467F" w:rsidP="00FE10BD">
      <w:pPr>
        <w:pStyle w:val="Nagwek1"/>
        <w:spacing w:before="120"/>
        <w:jc w:val="center"/>
        <w:rPr>
          <w:sz w:val="22"/>
          <w:szCs w:val="22"/>
        </w:rPr>
      </w:pPr>
      <w:r w:rsidRPr="0040459D">
        <w:t>Wykaz cen</w:t>
      </w:r>
      <w:r w:rsidR="00500080">
        <w:rPr>
          <w:color w:val="FF0000"/>
        </w:rPr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ED5924" w:rsidRPr="00607FBF">
        <w:rPr>
          <w:sz w:val="22"/>
          <w:szCs w:val="22"/>
        </w:rPr>
        <w:t>„Renowacja kanalizacji sanitarnej i deszczowej w Bydgoszczy</w:t>
      </w:r>
      <w:r w:rsidR="00ED5924">
        <w:rPr>
          <w:sz w:val="22"/>
          <w:szCs w:val="22"/>
        </w:rPr>
        <w:t xml:space="preserve"> – Część 1</w:t>
      </w:r>
      <w:r w:rsidR="00ED5924" w:rsidRPr="00607FBF">
        <w:rPr>
          <w:sz w:val="22"/>
          <w:szCs w:val="22"/>
        </w:rPr>
        <w:t>”</w:t>
      </w:r>
    </w:p>
    <w:tbl>
      <w:tblPr>
        <w:tblW w:w="981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821"/>
        <w:gridCol w:w="2833"/>
        <w:gridCol w:w="850"/>
        <w:gridCol w:w="1073"/>
        <w:gridCol w:w="1032"/>
        <w:gridCol w:w="730"/>
        <w:gridCol w:w="1061"/>
        <w:gridCol w:w="789"/>
      </w:tblGrid>
      <w:tr w:rsidR="00ED5924" w14:paraId="64846FAE" w14:textId="77777777" w:rsidTr="00953065">
        <w:trPr>
          <w:trHeight w:val="108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B0966" w14:textId="77777777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47F80" w14:textId="77777777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33BF9" w14:textId="0E7676F8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</w:t>
            </w:r>
            <w:r w:rsidR="00953065"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miary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0AEB9" w14:textId="77777777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E54C" w14:textId="577EA637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w zł (netto)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93413" w14:textId="30BB80B8" w:rsidR="00ED5924" w:rsidRPr="00E148CD" w:rsidRDefault="00ED5924" w:rsidP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48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 w zł (netto)</w:t>
            </w:r>
          </w:p>
        </w:tc>
      </w:tr>
      <w:tr w:rsidR="000F2C4F" w14:paraId="72439F91" w14:textId="77777777" w:rsidTr="00953065">
        <w:trPr>
          <w:trHeight w:val="29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D4CB6" w14:textId="77777777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4579B" w14:textId="708A1000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9620" w14:textId="77777777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01AB" w14:textId="77777777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CB3B1" w14:textId="504C0CCB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A2254" w14:textId="5CB96C80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0F2C4F" w14:paraId="6F630A73" w14:textId="77777777" w:rsidTr="006A4F9B">
        <w:trPr>
          <w:trHeight w:val="31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5C493" w14:textId="0D00F80F" w:rsidR="000F2C4F" w:rsidRPr="000F2C4F" w:rsidRDefault="000F2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KANALIZACJA DESZCZOWA</w:t>
            </w:r>
          </w:p>
        </w:tc>
      </w:tr>
      <w:tr w:rsidR="000F2C4F" w14:paraId="6AA85931" w14:textId="77777777" w:rsidTr="00953065">
        <w:trPr>
          <w:trHeight w:val="13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03686" w14:textId="433870C4" w:rsidR="000F2C4F" w:rsidRPr="000F2C4F" w:rsidRDefault="000F2C4F" w:rsidP="000F2C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Kraszewskiego</w:t>
            </w:r>
          </w:p>
        </w:tc>
      </w:tr>
      <w:tr w:rsidR="00953065" w14:paraId="36BA0342" w14:textId="77777777" w:rsidTr="00953065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9493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ABB32" w14:textId="570E332E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 Ø 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84285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CB138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F0AFD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C7F5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5A2EEBE0" w14:textId="77777777" w:rsidTr="00953065">
        <w:trPr>
          <w:trHeight w:val="41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BB31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13D3" w14:textId="56CE5E93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 Ø</w:t>
            </w:r>
            <w:r w:rsidR="009530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B8656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6C22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193,00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A147E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0EBD4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41DD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A9F528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065" w14:paraId="54236308" w14:textId="77777777" w:rsidTr="00953065">
        <w:trPr>
          <w:trHeight w:val="40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BE364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4633" w14:textId="18F65BAC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6ACE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3296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AB83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2D507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065" w14:paraId="63303D38" w14:textId="77777777" w:rsidTr="00953065">
        <w:trPr>
          <w:trHeight w:val="214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9B43" w14:textId="36CE17F2" w:rsidR="00953065" w:rsidRPr="000F2C4F" w:rsidRDefault="00953065" w:rsidP="009530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Sucha</w:t>
            </w:r>
          </w:p>
        </w:tc>
      </w:tr>
      <w:tr w:rsidR="00953065" w14:paraId="5E93CC6E" w14:textId="77777777" w:rsidTr="00A650E2">
        <w:trPr>
          <w:trHeight w:val="40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6C0D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31F58" w14:textId="01A478BF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ø 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654B3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2420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1 107,00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7FC5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28136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065" w14:paraId="0A49A4BD" w14:textId="77777777" w:rsidTr="007B5C16">
        <w:trPr>
          <w:trHeight w:val="49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93AA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BDCB0" w14:textId="09FF95FB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3842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F4D8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FB14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0AF9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065" w14:paraId="690F86A2" w14:textId="77777777" w:rsidTr="00953065">
        <w:trPr>
          <w:trHeight w:val="275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7AD7" w14:textId="743CF190" w:rsidR="00953065" w:rsidRPr="000F2C4F" w:rsidRDefault="00953065" w:rsidP="009530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Thommee</w:t>
            </w:r>
          </w:p>
        </w:tc>
      </w:tr>
      <w:tr w:rsidR="00953065" w14:paraId="569294F3" w14:textId="77777777" w:rsidTr="00953065">
        <w:trPr>
          <w:trHeight w:val="43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CF0DC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F2FF" w14:textId="31342535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 Ø 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6998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4C469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129,00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080F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787D4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065" w14:paraId="4417D5F3" w14:textId="77777777" w:rsidTr="00953065">
        <w:trPr>
          <w:trHeight w:val="41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0C50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A3153" w14:textId="483C07B1" w:rsidR="00953065" w:rsidRPr="000F2C4F" w:rsidRDefault="0095306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D5F8A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1DDA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D3BD3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273F8" w14:textId="77777777" w:rsidR="00953065" w:rsidRPr="000F2C4F" w:rsidRDefault="00953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396A7FC4" w14:textId="77777777" w:rsidTr="00953065">
        <w:trPr>
          <w:trHeight w:val="227"/>
        </w:trPr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7917C" w14:textId="77777777" w:rsidR="00ED5924" w:rsidRPr="000F2C4F" w:rsidRDefault="00ED5924" w:rsidP="009530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Focha</w:t>
            </w:r>
          </w:p>
        </w:tc>
        <w:tc>
          <w:tcPr>
            <w:tcW w:w="2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FDF814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22D00F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94C384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1D604B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03DFB6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AA0103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F5BD43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59C2A09A" w14:textId="77777777" w:rsidTr="00953065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6688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5190" w14:textId="0C70C9F3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</w:t>
            </w:r>
            <w:r w:rsidR="009530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53065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87C34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A856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84,50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3D617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490AF1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5B08C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C29B0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662DBDD2" w14:textId="77777777" w:rsidTr="00953065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2936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BA5B" w14:textId="10C0A76D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95306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32BE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757D8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1FBD9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F76969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38FC0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FE91D6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43541B01" w14:textId="77777777" w:rsidTr="00953065">
        <w:trPr>
          <w:trHeight w:val="221"/>
        </w:trPr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7FD88" w14:textId="77777777" w:rsidR="00ED5924" w:rsidRPr="000F2C4F" w:rsidRDefault="00ED5924" w:rsidP="009530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Jasna</w:t>
            </w:r>
          </w:p>
        </w:tc>
        <w:tc>
          <w:tcPr>
            <w:tcW w:w="2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3C534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53F1BC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6D8773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F20B90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B2636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9C93A8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945B5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5AB03C69" w14:textId="77777777" w:rsidTr="00A11F08">
        <w:trPr>
          <w:trHeight w:val="394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BEB9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6C03" w14:textId="18B5AF02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</w:t>
            </w:r>
            <w:r w:rsid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11F08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FB14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2ED8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291,50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EE29E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F8B28C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6751C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77B40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1DCFB598" w14:textId="77777777" w:rsidTr="00A11F08">
        <w:trPr>
          <w:trHeight w:val="35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7325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0149A" w14:textId="77777777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C3F6" w14:textId="1A939A3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015F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58EF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F94E0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EF3D3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CAA77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F4939D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41A51037" w14:textId="77777777" w:rsidTr="00A11F08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64D9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EE6E" w14:textId="1A61FDE8" w:rsidR="00ED5924" w:rsidRPr="000F2C4F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A11F08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568A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8BA35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C676E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8E18C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171A1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61090D" w14:textId="77777777" w:rsidR="00ED5924" w:rsidRPr="000F2C4F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215CA960" w14:textId="77777777" w:rsidTr="00A11F08">
        <w:trPr>
          <w:trHeight w:val="357"/>
        </w:trPr>
        <w:tc>
          <w:tcPr>
            <w:tcW w:w="79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8B6F7" w14:textId="0209093B" w:rsidR="00A11F08" w:rsidRPr="00A11F08" w:rsidRDefault="00A11F08" w:rsidP="00A11F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 pozycja 1÷12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FE7C9" w14:textId="77777777" w:rsidR="00A11F08" w:rsidRPr="000F2C4F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C03DA" w14:textId="77777777" w:rsidR="00A11F08" w:rsidRPr="000F2C4F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34ADC94E" w14:textId="77777777" w:rsidTr="00A11F08">
        <w:trPr>
          <w:trHeight w:val="26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B50F7" w14:textId="51D9A8C0" w:rsidR="00A11F08" w:rsidRPr="00A11F08" w:rsidRDefault="00A11F08" w:rsidP="003902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KANALIZACJA SANITARNA</w:t>
            </w:r>
          </w:p>
        </w:tc>
      </w:tr>
      <w:tr w:rsidR="00A11F08" w14:paraId="60170ABF" w14:textId="77777777" w:rsidTr="00A11F08">
        <w:trPr>
          <w:trHeight w:val="267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516EDE" w14:textId="6DDC5ECA" w:rsidR="00A11F08" w:rsidRPr="00A11F08" w:rsidRDefault="00A11F08" w:rsidP="00A11F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Kraszewskiego</w:t>
            </w:r>
          </w:p>
        </w:tc>
      </w:tr>
      <w:tr w:rsidR="00A11F08" w14:paraId="16C1D33C" w14:textId="77777777" w:rsidTr="00A11F08">
        <w:trPr>
          <w:trHeight w:val="41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21E4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5263C" w14:textId="19FCB9BE" w:rsidR="00A11F08" w:rsidRPr="00A11F08" w:rsidRDefault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FD5A7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28C9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88,50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7607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7810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58C646A1" w14:textId="77777777" w:rsidTr="00D154DB">
        <w:trPr>
          <w:trHeight w:val="35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6679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FE99" w14:textId="783ECF95" w:rsidR="00A11F08" w:rsidRPr="00A11F08" w:rsidRDefault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A0364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F646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269,00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344A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9B3D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35035251" w14:textId="77777777" w:rsidTr="00B40CBF">
        <w:trPr>
          <w:trHeight w:val="49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75AA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ED92B" w14:textId="2CAEFF7A" w:rsidR="00A11F08" w:rsidRPr="00A11F08" w:rsidRDefault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A955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06F4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13F1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F0943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7455FF5B" w14:textId="77777777" w:rsidTr="00A11F08">
        <w:trPr>
          <w:trHeight w:val="261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86F63" w14:textId="27092199" w:rsidR="00A11F08" w:rsidRPr="00A11F08" w:rsidRDefault="00A11F08" w:rsidP="00A11F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Sucha</w:t>
            </w:r>
          </w:p>
        </w:tc>
      </w:tr>
      <w:tr w:rsidR="00A11F08" w14:paraId="131FCD90" w14:textId="77777777" w:rsidTr="00E12B10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3075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9CFA4" w14:textId="283A5D3E" w:rsidR="00A11F08" w:rsidRPr="00A11F08" w:rsidRDefault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C80E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8FC2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751,00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38852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3519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3FAB12ED" w14:textId="77777777" w:rsidTr="00A11F08">
        <w:trPr>
          <w:trHeight w:val="41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DB9BF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A335" w14:textId="6217D589" w:rsidR="00A11F08" w:rsidRPr="00A11F08" w:rsidRDefault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5C90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C4CC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BDA8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555F" w14:textId="77777777" w:rsidR="00A11F08" w:rsidRPr="00A11F08" w:rsidRDefault="00A11F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F08" w14:paraId="7D96130E" w14:textId="77777777" w:rsidTr="00A11F08">
        <w:trPr>
          <w:trHeight w:val="221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A1A78" w14:textId="5B8A1A60" w:rsidR="00A11F08" w:rsidRPr="00A11F08" w:rsidRDefault="00A11F08" w:rsidP="00A11F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Cechowa</w:t>
            </w:r>
          </w:p>
        </w:tc>
      </w:tr>
      <w:tr w:rsidR="00015FA1" w14:paraId="46386076" w14:textId="77777777" w:rsidTr="00015FA1">
        <w:trPr>
          <w:trHeight w:val="40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F966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D7487" w14:textId="248B235F" w:rsidR="00015FA1" w:rsidRPr="00A11F08" w:rsidRDefault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AFC0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0795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144,02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5EB1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4531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21DD30D7" w14:textId="77777777" w:rsidTr="00015FA1">
        <w:trPr>
          <w:trHeight w:val="40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96BC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941F" w14:textId="79F07481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</w:t>
            </w:r>
            <w:r w:rsidR="00015FA1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015FA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675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857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559,90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9D80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20CF7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4FDE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4D345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094E44BB" w14:textId="77777777" w:rsidTr="00015FA1">
        <w:trPr>
          <w:trHeight w:val="42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761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C705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4554A" w14:textId="5AAEFC9B" w:rsidR="00ED5924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D5924" w:rsidRPr="00A11F08">
              <w:rPr>
                <w:rFonts w:ascii="Arial" w:hAnsi="Arial" w:cs="Arial"/>
                <w:color w:val="000000"/>
                <w:sz w:val="20"/>
                <w:szCs w:val="20"/>
              </w:rPr>
              <w:t>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D6F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BAED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EC07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ACA6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D3D98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18774F65" w14:textId="77777777" w:rsidTr="00015FA1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69A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6D48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BC83" w14:textId="6BBBB174" w:rsidR="00ED5924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D5924" w:rsidRPr="00A11F08">
              <w:rPr>
                <w:rFonts w:ascii="Arial" w:hAnsi="Arial" w:cs="Arial"/>
                <w:color w:val="000000"/>
                <w:sz w:val="20"/>
                <w:szCs w:val="20"/>
              </w:rPr>
              <w:t>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7D01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809A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E653B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6280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D9CC1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5FA1" w14:paraId="29D06850" w14:textId="77777777" w:rsidTr="00015FA1">
        <w:trPr>
          <w:trHeight w:val="41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A2A5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5C52" w14:textId="6446BD8B" w:rsidR="00015FA1" w:rsidRPr="00A11F08" w:rsidRDefault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0661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FA144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91F6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83BA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5FA1" w14:paraId="6E1248C1" w14:textId="77777777" w:rsidTr="00015FA1">
        <w:trPr>
          <w:trHeight w:val="227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9EE9" w14:textId="63A99FCE" w:rsidR="00015FA1" w:rsidRPr="00A11F08" w:rsidRDefault="00015FA1" w:rsidP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Żeromskiego</w:t>
            </w:r>
          </w:p>
        </w:tc>
      </w:tr>
      <w:tr w:rsidR="00ED5924" w14:paraId="2BCCADC6" w14:textId="77777777" w:rsidTr="00015FA1">
        <w:trPr>
          <w:trHeight w:val="40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DF47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89036" w14:textId="56430DF8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015FA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15FA1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015FA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96C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906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149,89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ADB7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13585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0430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88BD2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5FA1" w14:paraId="791AF15C" w14:textId="77777777" w:rsidTr="00015FA1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35866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3283B" w14:textId="77777777" w:rsidR="00015FA1" w:rsidRPr="00A11F08" w:rsidRDefault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5C37" w14:textId="5704FA7B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E6E3E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F63F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520DF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5FA1" w14:paraId="72320C12" w14:textId="77777777" w:rsidTr="00015FA1">
        <w:trPr>
          <w:trHeight w:val="426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A5B46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41DB" w14:textId="00767C94" w:rsidR="00015FA1" w:rsidRPr="00A11F08" w:rsidRDefault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C331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E067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4A5B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936F" w14:textId="77777777" w:rsidR="00015FA1" w:rsidRPr="00A11F08" w:rsidRDefault="00015F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5FA1" w14:paraId="59A88B6D" w14:textId="77777777" w:rsidTr="00015FA1">
        <w:trPr>
          <w:trHeight w:val="235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87EE2" w14:textId="0D64D30A" w:rsidR="00015FA1" w:rsidRPr="00A11F08" w:rsidRDefault="00015FA1" w:rsidP="00015F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Zwierzyniecka</w:t>
            </w:r>
          </w:p>
        </w:tc>
      </w:tr>
      <w:tr w:rsidR="00ED5924" w14:paraId="54591744" w14:textId="77777777" w:rsidTr="00ED6A41">
        <w:trPr>
          <w:trHeight w:val="39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9C10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EB049" w14:textId="5DA8A7CE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D6A41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D61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6BA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152.89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D837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3A377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F918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2E96B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691F8844" w14:textId="77777777" w:rsidTr="00ED6A41">
        <w:trPr>
          <w:trHeight w:val="41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E604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2039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E11F" w14:textId="709110AD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3E5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5BF3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96580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B1E3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212F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41EF2150" w14:textId="77777777" w:rsidTr="00ED6A41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B8B6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0653C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1D360" w14:textId="7B33BA4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E19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A38C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20DD9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2EBF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8315F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7332A2CB" w14:textId="77777777" w:rsidTr="00ED6A41">
        <w:trPr>
          <w:trHeight w:val="41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DDFD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02208" w14:textId="12C99C88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9A75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602F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C542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94821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012E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F24AF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6A41" w14:paraId="1A604140" w14:textId="77777777" w:rsidTr="00ED6A41">
        <w:trPr>
          <w:trHeight w:val="221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429C" w14:textId="089637E0" w:rsidR="00ED6A41" w:rsidRPr="00A11F08" w:rsidRDefault="00ED6A41" w:rsidP="00ED6A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Mariampolska</w:t>
            </w:r>
          </w:p>
        </w:tc>
      </w:tr>
      <w:tr w:rsidR="00ED5924" w14:paraId="25E1F589" w14:textId="77777777" w:rsidTr="00855AAE">
        <w:trPr>
          <w:trHeight w:val="40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4014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1D025" w14:textId="67B4DB71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ED6A4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55AAE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855A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1C73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59E4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107,53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5837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2957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C2F5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31499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AE" w14:paraId="7169DDFE" w14:textId="77777777" w:rsidTr="00855AAE">
        <w:trPr>
          <w:trHeight w:val="40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5904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4DCE6" w14:textId="77777777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EEB2" w14:textId="6F179795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AE4D4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55B6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8269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AE" w14:paraId="2DF4B725" w14:textId="77777777" w:rsidTr="00855AAE">
        <w:trPr>
          <w:trHeight w:val="42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6500A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3F5D" w14:textId="2290BFBB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3B54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5C102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949B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88C8C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AE" w14:paraId="7DB7644A" w14:textId="77777777" w:rsidTr="00855AAE">
        <w:trPr>
          <w:trHeight w:val="229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D84AA" w14:textId="40CD7F69" w:rsidR="00855AAE" w:rsidRPr="00A11F08" w:rsidRDefault="00855AAE" w:rsidP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Osielska</w:t>
            </w:r>
          </w:p>
        </w:tc>
      </w:tr>
      <w:tr w:rsidR="00855AAE" w14:paraId="300475AB" w14:textId="77777777" w:rsidTr="00855AAE">
        <w:trPr>
          <w:trHeight w:val="40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78DE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1CE4F2" w14:textId="67980F8F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7219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1BCD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136,18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547BD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4427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AE" w14:paraId="28082C57" w14:textId="77777777" w:rsidTr="00855AAE">
        <w:trPr>
          <w:trHeight w:val="40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F15F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9197" w14:textId="77777777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63886" w14:textId="4E593945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35C2B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A6C7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CFAF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AE" w14:paraId="6E01CC2C" w14:textId="77777777" w:rsidTr="00855AAE">
        <w:trPr>
          <w:trHeight w:val="414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9CF2F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2627" w14:textId="43E2FA56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ACD4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409B2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98DC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B0FD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3790" w14:paraId="5AE5705E" w14:textId="77777777" w:rsidTr="00DF3790">
        <w:trPr>
          <w:trHeight w:val="22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93C26" w14:textId="10E07E89" w:rsidR="00DF3790" w:rsidRPr="00A11F08" w:rsidRDefault="00DF3790" w:rsidP="00DF37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Siemaszkowej</w:t>
            </w:r>
          </w:p>
        </w:tc>
      </w:tr>
      <w:tr w:rsidR="00855AAE" w14:paraId="4EF0DED2" w14:textId="77777777" w:rsidTr="00B43756">
        <w:trPr>
          <w:trHeight w:val="39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4BBF0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7AAE58" w14:textId="04D75EFD" w:rsidR="00855AAE" w:rsidRPr="00A11F08" w:rsidRDefault="00855A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B4375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43756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DF2C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83E3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200,98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3A9DD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DB61" w14:textId="77777777" w:rsidR="00855AAE" w:rsidRPr="00A11F08" w:rsidRDefault="00855A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3790" w14:paraId="1BA7F69E" w14:textId="77777777" w:rsidTr="00B43756">
        <w:trPr>
          <w:trHeight w:val="41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0FC2E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14AC" w14:textId="77777777" w:rsidR="00DF3790" w:rsidRPr="00A11F08" w:rsidRDefault="00DF37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C746" w14:textId="28946160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B4375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4766F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7EC04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652A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3790" w14:paraId="1B74874F" w14:textId="77777777" w:rsidTr="00B43756">
        <w:trPr>
          <w:trHeight w:val="40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D6B4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57FEC" w14:textId="77777777" w:rsidR="00DF3790" w:rsidRPr="00A11F08" w:rsidRDefault="00DF37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9675" w14:textId="615C9796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B4375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CAEA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5D3D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4303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3790" w14:paraId="4FC6A11B" w14:textId="77777777" w:rsidTr="00B43756">
        <w:trPr>
          <w:trHeight w:val="41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7A489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F681" w14:textId="7AB034C3" w:rsidR="00DF3790" w:rsidRPr="00A11F08" w:rsidRDefault="00DF379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B4375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870C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AA15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4094E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69247" w14:textId="77777777" w:rsidR="00DF3790" w:rsidRPr="00A11F08" w:rsidRDefault="00DF3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8CB742" w14:textId="77777777" w:rsidR="0039027B" w:rsidRDefault="0039027B"/>
    <w:p w14:paraId="5B864AEA" w14:textId="77777777" w:rsidR="0039027B" w:rsidRDefault="0039027B"/>
    <w:tbl>
      <w:tblPr>
        <w:tblW w:w="981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821"/>
        <w:gridCol w:w="2833"/>
        <w:gridCol w:w="850"/>
        <w:gridCol w:w="1073"/>
        <w:gridCol w:w="1032"/>
        <w:gridCol w:w="730"/>
        <w:gridCol w:w="1061"/>
        <w:gridCol w:w="789"/>
      </w:tblGrid>
      <w:tr w:rsidR="00B43756" w14:paraId="717E3892" w14:textId="77777777" w:rsidTr="007A614A">
        <w:trPr>
          <w:trHeight w:val="227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EBA4F" w14:textId="15CBA3F0" w:rsidR="00B43756" w:rsidRPr="00A11F08" w:rsidRDefault="00B43756" w:rsidP="00B437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ul. </w:t>
            </w:r>
            <w:r w:rsidRPr="007A61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Komisji Edukacji</w:t>
            </w: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Narodowej</w:t>
            </w:r>
          </w:p>
        </w:tc>
      </w:tr>
      <w:tr w:rsidR="00ED5924" w14:paraId="25353B6C" w14:textId="77777777" w:rsidTr="001B2FEA">
        <w:trPr>
          <w:trHeight w:val="35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2B0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7A9D8" w14:textId="0689DD8B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1B2FE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B2FEA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1B2FE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AD2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746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146,65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2AA8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5A4D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26A4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333C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053E7670" w14:textId="77777777" w:rsidTr="008437D6">
        <w:trPr>
          <w:trHeight w:val="41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5680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51E40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5609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6F26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DE45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AE64F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4B69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BCBA2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39590F39" w14:textId="77777777" w:rsidTr="008437D6">
        <w:trPr>
          <w:trHeight w:val="39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25B5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CCDD" w14:textId="564A2122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8437D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D1A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446E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0746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DF8D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F6EA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C3BDE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37D6" w14:paraId="488A84F8" w14:textId="77777777" w:rsidTr="00BE1478">
        <w:trPr>
          <w:trHeight w:val="201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9C27" w14:textId="69C3FBB5" w:rsidR="008437D6" w:rsidRPr="00A11F08" w:rsidRDefault="008437D6" w:rsidP="008437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Bursztynowa</w:t>
            </w:r>
          </w:p>
        </w:tc>
      </w:tr>
      <w:tr w:rsidR="00ED5924" w14:paraId="7E992EB1" w14:textId="77777777" w:rsidTr="007A614A">
        <w:trPr>
          <w:trHeight w:val="34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013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67CD76" w14:textId="6DEDB846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</w:t>
            </w:r>
            <w:r w:rsidR="007A614A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A46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3339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102,07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E69B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B619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C715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5F8D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67F59B02" w14:textId="77777777" w:rsidTr="007A614A">
        <w:trPr>
          <w:trHeight w:val="40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388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998B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6B28" w14:textId="53C3417A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A4E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668F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6E85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CF6A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DF275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72D4AD43" w14:textId="77777777" w:rsidTr="007A614A">
        <w:trPr>
          <w:trHeight w:val="41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8A7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0943" w14:textId="1CCE4BE5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F380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590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8332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5EBE8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F06D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767E3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A614A" w14:paraId="2A7DEF5E" w14:textId="77777777" w:rsidTr="007A614A">
        <w:trPr>
          <w:trHeight w:val="219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D9BD" w14:textId="6B2A5B36" w:rsidR="007A614A" w:rsidRPr="00A11F08" w:rsidRDefault="007A614A" w:rsidP="007A61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2-go października</w:t>
            </w:r>
          </w:p>
        </w:tc>
      </w:tr>
      <w:tr w:rsidR="00ED5924" w14:paraId="3B3444DA" w14:textId="77777777" w:rsidTr="007A614A">
        <w:trPr>
          <w:trHeight w:val="39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4BC7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F20D6" w14:textId="68F60961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A614A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70E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192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162,30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B885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B558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C7AD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1C52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02EB57D4" w14:textId="77777777" w:rsidTr="007A614A">
        <w:trPr>
          <w:trHeight w:val="41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22C1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19652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02DB3" w14:textId="5D604DE4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F33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0278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490F6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0C67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29F01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0EFC4225" w14:textId="77777777" w:rsidTr="007A614A">
        <w:trPr>
          <w:trHeight w:val="416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147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F8C5" w14:textId="590300F1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D97F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D6C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91CC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A137B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316E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2C1A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A614A" w14:paraId="359AD1B5" w14:textId="77777777" w:rsidTr="007A614A">
        <w:trPr>
          <w:trHeight w:val="225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B0C8" w14:textId="3BA3D64B" w:rsidR="007A614A" w:rsidRPr="00A11F08" w:rsidRDefault="007A614A" w:rsidP="007A61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Lądowa</w:t>
            </w:r>
          </w:p>
        </w:tc>
      </w:tr>
      <w:tr w:rsidR="00ED5924" w14:paraId="08219C11" w14:textId="77777777" w:rsidTr="005858C4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D98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85FD65" w14:textId="747A56B9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A614A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F94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0569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79,73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6960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95723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B775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DB91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23BF8991" w14:textId="77777777" w:rsidTr="005858C4">
        <w:trPr>
          <w:trHeight w:val="41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F85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F017C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E4021" w14:textId="72905868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F106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4EDC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395A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1331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2944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4B020876" w14:textId="77777777" w:rsidTr="005858C4">
        <w:trPr>
          <w:trHeight w:val="39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D396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C61B" w14:textId="145DEE6C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7A614A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8B43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5962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EBC5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1C7C2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475A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B2876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64554C15" w14:textId="77777777" w:rsidTr="005858C4">
        <w:trPr>
          <w:trHeight w:val="205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6700B" w14:textId="5E5F0A15" w:rsidR="005858C4" w:rsidRPr="00A11F08" w:rsidRDefault="005858C4" w:rsidP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Kryształowa</w:t>
            </w:r>
          </w:p>
        </w:tc>
      </w:tr>
      <w:tr w:rsidR="005858C4" w14:paraId="7BAA1EEC" w14:textId="77777777" w:rsidTr="00C42F4F">
        <w:trPr>
          <w:trHeight w:val="39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A5A9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40AAD" w14:textId="71E80B90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CA08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EDDA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76,73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CBF9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FDF6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5BBF71C9" w14:textId="77777777" w:rsidTr="00E60ED7">
        <w:trPr>
          <w:trHeight w:val="41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3FE4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E6EB" w14:textId="77777777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48E3B" w14:textId="1EFEBA38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37FC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1CF25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3E971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0FC18185" w14:textId="77777777" w:rsidTr="00DF00FF">
        <w:trPr>
          <w:trHeight w:val="40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D0ED9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8B14" w14:textId="6E108580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BD13A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68F9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4D23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11BB9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28D85938" w14:textId="77777777" w:rsidTr="005858C4">
        <w:trPr>
          <w:trHeight w:val="21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B85C9" w14:textId="226A8982" w:rsidR="005858C4" w:rsidRPr="00A11F08" w:rsidRDefault="005858C4" w:rsidP="005858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Szydzika</w:t>
            </w:r>
          </w:p>
        </w:tc>
      </w:tr>
      <w:tr w:rsidR="005858C4" w14:paraId="6E33B067" w14:textId="77777777" w:rsidTr="00A472C8">
        <w:trPr>
          <w:trHeight w:val="40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941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B4C232" w14:textId="4E7CDC6E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95F4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7980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215,39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99B1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C28E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50F1A6DC" w14:textId="77777777" w:rsidTr="00800F5B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3520F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6FDFFE" w14:textId="6671C8E1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70C9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EB31F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23,55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438A2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EFDB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1C0757D6" w14:textId="77777777" w:rsidTr="00727388">
        <w:trPr>
          <w:trHeight w:val="41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1AF7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55CB" w14:textId="77777777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256E" w14:textId="10DEA2E9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ADA48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9684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42334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6EC64C1B" w14:textId="77777777" w:rsidTr="00B33A5C">
        <w:trPr>
          <w:trHeight w:val="404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78CB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3EB98" w14:textId="36345647" w:rsidR="005858C4" w:rsidRPr="00A11F08" w:rsidRDefault="005858C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9F46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13551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D7095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383D" w14:textId="77777777" w:rsidR="005858C4" w:rsidRPr="00A11F08" w:rsidRDefault="005858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8C4" w14:paraId="19DE8317" w14:textId="77777777" w:rsidTr="005858C4">
        <w:trPr>
          <w:trHeight w:val="213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3DC5" w14:textId="2AE0C628" w:rsidR="005858C4" w:rsidRPr="00A11F08" w:rsidRDefault="005858C4" w:rsidP="005858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Ryńskiego</w:t>
            </w:r>
          </w:p>
        </w:tc>
      </w:tr>
      <w:tr w:rsidR="00ED5924" w14:paraId="31871D6D" w14:textId="77777777" w:rsidTr="005858C4">
        <w:trPr>
          <w:trHeight w:val="40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B8A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53104B" w14:textId="6315255C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858C4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C86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00EE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53,76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98F8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3604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C0FC1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349E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5390B315" w14:textId="77777777" w:rsidTr="005858C4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B7C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9387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983F6" w14:textId="78E7A711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85FD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09A8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549C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CCA4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492EAF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186F967C" w14:textId="77777777" w:rsidTr="00245229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31FB7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54AFAF" w14:textId="63A330C5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858C4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A902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CBE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74,85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375C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9F56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7A33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E57EB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12D5C682" w14:textId="77777777" w:rsidTr="00245229">
        <w:trPr>
          <w:trHeight w:val="41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CACD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C3FC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6A435" w14:textId="0692E729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66E6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5531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21304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62A5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D288C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69F1A091" w14:textId="77777777" w:rsidTr="00245229">
        <w:trPr>
          <w:trHeight w:val="41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D340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0EED8" w14:textId="00656991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5858C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DA2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ACD6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6FF8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4685D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A274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10DCC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1CB7BEC9" w14:textId="77777777" w:rsidTr="00AD1D4F">
        <w:trPr>
          <w:trHeight w:val="219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DAE1" w14:textId="28AF0691" w:rsidR="00AD1D4F" w:rsidRPr="00A11F08" w:rsidRDefault="00AD1D4F" w:rsidP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Garczyńskiego</w:t>
            </w:r>
          </w:p>
        </w:tc>
      </w:tr>
      <w:tr w:rsidR="00AD1D4F" w14:paraId="3EF36CE3" w14:textId="77777777" w:rsidTr="00D67697">
        <w:trPr>
          <w:trHeight w:val="407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EDEB7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52E713" w14:textId="19079C85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5AEE8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FB02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230,58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6936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35EB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12F10B2D" w14:textId="77777777" w:rsidTr="00AD1D4F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054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7385A" w14:textId="77777777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A626" w14:textId="540C4A92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AD1D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C3B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B268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10E7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4986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37E249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1A962E3B" w14:textId="77777777" w:rsidTr="00AD1D4F">
        <w:trPr>
          <w:trHeight w:val="404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66C2E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0E857" w14:textId="52921FCA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FDB26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2714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7F347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519A9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3A3594CF" w14:textId="77777777" w:rsidTr="00AD1D4F">
        <w:trPr>
          <w:trHeight w:val="211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60909" w14:textId="56F1282C" w:rsidR="00AD1D4F" w:rsidRPr="00A11F08" w:rsidRDefault="00AD1D4F" w:rsidP="00AD1D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Styki</w:t>
            </w:r>
          </w:p>
        </w:tc>
      </w:tr>
      <w:tr w:rsidR="00AD1D4F" w14:paraId="08D2D17D" w14:textId="77777777" w:rsidTr="006B69AD">
        <w:trPr>
          <w:trHeight w:val="35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8A50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8F2FC" w14:textId="32EFE5D9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D7E2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6D03F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188,03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3508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332C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599F63EA" w14:textId="77777777" w:rsidTr="003C1A61">
        <w:trPr>
          <w:trHeight w:val="41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B6C39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388F2" w14:textId="38518568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4AB3C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A0E77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1315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A610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2620D442" w14:textId="77777777" w:rsidTr="00AD1D4F">
        <w:trPr>
          <w:trHeight w:val="223"/>
        </w:trPr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8F96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Thommee</w:t>
            </w:r>
          </w:p>
        </w:tc>
        <w:tc>
          <w:tcPr>
            <w:tcW w:w="28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47C323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15D5C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B72FC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FA74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B1100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C1CAF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9361E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144C0ADE" w14:textId="77777777" w:rsidTr="008E1DCF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B7ED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BD1AC" w14:textId="1B3E97CF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F1EC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9949F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129,00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B145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D636D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010B6C85" w14:textId="77777777" w:rsidTr="00AC11FD">
        <w:trPr>
          <w:trHeight w:val="406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997F4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7330C" w14:textId="35423C5D" w:rsidR="00AD1D4F" w:rsidRPr="00A11F08" w:rsidRDefault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2858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59D20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350E4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9AA6A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124006C9" w14:textId="77777777" w:rsidTr="00AD1D4F">
        <w:trPr>
          <w:trHeight w:val="267"/>
        </w:trPr>
        <w:tc>
          <w:tcPr>
            <w:tcW w:w="9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8B477" w14:textId="6B488BBA" w:rsidR="00AD1D4F" w:rsidRPr="00A11F08" w:rsidRDefault="00AD1D4F" w:rsidP="00AD1D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ul. Przybory</w:t>
            </w:r>
          </w:p>
        </w:tc>
      </w:tr>
      <w:tr w:rsidR="00ED5924" w14:paraId="421C7E6A" w14:textId="77777777" w:rsidTr="00AD1D4F">
        <w:trPr>
          <w:trHeight w:val="35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006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89F9F0" w14:textId="27B2D2F2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</w:t>
            </w:r>
            <w:r w:rsidR="00AD1D4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D1D4F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="00AD1D4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25E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802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45,20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26BA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098491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F9BC6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7C064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924" w14:paraId="78DA7C86" w14:textId="77777777" w:rsidTr="00AD1D4F">
        <w:trPr>
          <w:trHeight w:val="39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8A4A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144C" w14:textId="125345D0" w:rsidR="00ED5924" w:rsidRPr="00A11F08" w:rsidRDefault="00ED59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AD1D4F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B84D5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B57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45B17C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6A350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3EF8E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9FCF8" w14:textId="77777777" w:rsidR="00ED5924" w:rsidRPr="00A11F08" w:rsidRDefault="00ED59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1CF1C91B" w14:textId="77777777" w:rsidTr="00AD1D4F">
        <w:trPr>
          <w:trHeight w:val="399"/>
        </w:trPr>
        <w:tc>
          <w:tcPr>
            <w:tcW w:w="79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FA532" w14:textId="7B5086A0" w:rsidR="00AD1D4F" w:rsidRPr="00A11F08" w:rsidRDefault="00AD1D4F" w:rsidP="00AD1D4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F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Ogółem pozycja 13÷72                                                                                                                  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13633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08FD7F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27ACD30D" w14:textId="77777777" w:rsidTr="00AD1D4F">
        <w:trPr>
          <w:trHeight w:val="399"/>
        </w:trPr>
        <w:tc>
          <w:tcPr>
            <w:tcW w:w="79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28324" w14:textId="65FD28ED" w:rsidR="00955F79" w:rsidRPr="00824708" w:rsidRDefault="00955F79" w:rsidP="00955F7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39027B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 w:rsidR="0039027B" w:rsidRPr="0039027B">
              <w:rPr>
                <w:rFonts w:ascii="Arial" w:hAnsi="Arial" w:cs="Arial"/>
                <w:b/>
                <w:sz w:val="22"/>
                <w:szCs w:val="22"/>
              </w:rPr>
              <w:t>72</w:t>
            </w:r>
          </w:p>
          <w:p w14:paraId="10D8212C" w14:textId="3ECDF2FD" w:rsidR="00AD1D4F" w:rsidRPr="00A11F08" w:rsidRDefault="00955F79" w:rsidP="00955F7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D3DD2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97AE7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3BF75ADC" w14:textId="77777777" w:rsidTr="00AD1D4F">
        <w:trPr>
          <w:trHeight w:val="399"/>
        </w:trPr>
        <w:tc>
          <w:tcPr>
            <w:tcW w:w="79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A82AD" w14:textId="0B59FA57" w:rsidR="00955F79" w:rsidRPr="0039027B" w:rsidRDefault="00955F79" w:rsidP="00955F7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9027B">
              <w:rPr>
                <w:rFonts w:ascii="Arial" w:hAnsi="Arial" w:cs="Arial"/>
                <w:b/>
                <w:sz w:val="22"/>
                <w:szCs w:val="22"/>
              </w:rPr>
              <w:t>PODATEK VAT __%</w:t>
            </w:r>
            <w:r w:rsidR="0039027B" w:rsidRPr="003902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027B">
              <w:rPr>
                <w:rFonts w:ascii="Arial" w:hAnsi="Arial" w:cs="Arial"/>
                <w:b/>
                <w:sz w:val="22"/>
                <w:szCs w:val="22"/>
              </w:rPr>
              <w:t>dot. poz. 1÷</w:t>
            </w:r>
            <w:r w:rsidR="0039027B" w:rsidRPr="0039027B">
              <w:rPr>
                <w:rFonts w:ascii="Arial" w:hAnsi="Arial" w:cs="Arial"/>
                <w:b/>
                <w:sz w:val="22"/>
                <w:szCs w:val="22"/>
              </w:rPr>
              <w:t>72</w:t>
            </w:r>
            <w:r w:rsidRPr="003902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8BA65D7" w14:textId="0C540C74" w:rsidR="00AD1D4F" w:rsidRPr="00A11F08" w:rsidRDefault="00955F79" w:rsidP="00955F7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19E01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776F57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D1D4F" w14:paraId="04DBDB8B" w14:textId="77777777" w:rsidTr="00AD1D4F">
        <w:trPr>
          <w:trHeight w:val="399"/>
        </w:trPr>
        <w:tc>
          <w:tcPr>
            <w:tcW w:w="79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0EEF1" w14:textId="77777777" w:rsidR="00955F79" w:rsidRPr="00824708" w:rsidRDefault="00955F79" w:rsidP="00955F79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BF4CD4D" w14:textId="2D6B5B69" w:rsidR="00AD1D4F" w:rsidRPr="00A11F08" w:rsidRDefault="00955F79" w:rsidP="00955F7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4F071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90759" w14:textId="77777777" w:rsidR="00AD1D4F" w:rsidRPr="00A11F08" w:rsidRDefault="00AD1D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6526CC" w14:textId="255E6685" w:rsidR="003B2CB8" w:rsidRDefault="003B2CB8" w:rsidP="00ED5924"/>
    <w:p w14:paraId="318FB2B7" w14:textId="77777777" w:rsidR="003B2CB8" w:rsidRDefault="003B2CB8">
      <w:r>
        <w:br w:type="page"/>
      </w:r>
    </w:p>
    <w:p w14:paraId="16113587" w14:textId="409D93FF" w:rsidR="003B2CB8" w:rsidRPr="00A14D9B" w:rsidRDefault="003B2CB8" w:rsidP="003B2CB8">
      <w:pPr>
        <w:pStyle w:val="Styl1"/>
      </w:pPr>
      <w:r w:rsidRPr="00A14D9B">
        <w:t xml:space="preserve">Załącznik nr </w:t>
      </w:r>
      <w:r>
        <w:rPr>
          <w:b/>
          <w:bCs/>
        </w:rPr>
        <w:t>2B</w:t>
      </w:r>
      <w:r w:rsidRPr="00A14D9B">
        <w:rPr>
          <w:b/>
          <w:bCs/>
        </w:rPr>
        <w:t xml:space="preserve"> – Wzór Wykazu cen</w:t>
      </w:r>
    </w:p>
    <w:p w14:paraId="2D3F2C86" w14:textId="77777777" w:rsidR="003B2CB8" w:rsidRPr="00B72424" w:rsidRDefault="003B2CB8" w:rsidP="003B2CB8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0459D">
        <w:rPr>
          <w:rFonts w:ascii="Arial" w:hAnsi="Arial" w:cs="Arial"/>
          <w:b/>
          <w:sz w:val="22"/>
          <w:szCs w:val="22"/>
        </w:rPr>
        <w:t>ZR-062/Rb/RZ/2024</w:t>
      </w:r>
    </w:p>
    <w:p w14:paraId="6B9BD829" w14:textId="77777777" w:rsidR="003B2CB8" w:rsidRPr="00722B64" w:rsidRDefault="003B2CB8" w:rsidP="003B2CB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4C081AC" w14:textId="77777777" w:rsidR="003B2CB8" w:rsidRPr="00B72424" w:rsidRDefault="003B2CB8" w:rsidP="003B2CB8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3B2CB8" w:rsidRPr="00B72424" w14:paraId="577294C4" w14:textId="77777777" w:rsidTr="00714903">
        <w:trPr>
          <w:cantSplit/>
        </w:trPr>
        <w:tc>
          <w:tcPr>
            <w:tcW w:w="567" w:type="dxa"/>
            <w:vAlign w:val="center"/>
          </w:tcPr>
          <w:p w14:paraId="783B8929" w14:textId="77777777" w:rsidR="003B2CB8" w:rsidRPr="00B72424" w:rsidRDefault="003B2CB8" w:rsidP="0071490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F09D665" w14:textId="77777777" w:rsidR="003B2CB8" w:rsidRPr="00B72424" w:rsidRDefault="003B2CB8" w:rsidP="0071490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3B2CB8" w14:paraId="4CFF3A10" w14:textId="77777777" w:rsidTr="00714903">
        <w:trPr>
          <w:cantSplit/>
        </w:trPr>
        <w:tc>
          <w:tcPr>
            <w:tcW w:w="567" w:type="dxa"/>
          </w:tcPr>
          <w:p w14:paraId="61C20642" w14:textId="77777777" w:rsidR="003B2CB8" w:rsidRDefault="003B2CB8" w:rsidP="0071490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6B76F0C2" w14:textId="77777777" w:rsidR="003B2CB8" w:rsidRDefault="003B2CB8" w:rsidP="0071490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B2CB8" w14:paraId="656371D4" w14:textId="77777777" w:rsidTr="00714903">
        <w:trPr>
          <w:cantSplit/>
        </w:trPr>
        <w:tc>
          <w:tcPr>
            <w:tcW w:w="567" w:type="dxa"/>
          </w:tcPr>
          <w:p w14:paraId="76634DC1" w14:textId="77777777" w:rsidR="003B2CB8" w:rsidRDefault="003B2CB8" w:rsidP="0071490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AAACC10" w14:textId="77777777" w:rsidR="003B2CB8" w:rsidRDefault="003B2CB8" w:rsidP="0071490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5395945" w14:textId="77777777" w:rsidR="00E148CD" w:rsidRDefault="003B2CB8" w:rsidP="00E148CD">
      <w:pPr>
        <w:pStyle w:val="Nagwek1"/>
        <w:spacing w:before="120"/>
        <w:jc w:val="center"/>
        <w:rPr>
          <w:sz w:val="22"/>
          <w:szCs w:val="22"/>
        </w:rPr>
      </w:pPr>
      <w:r w:rsidRPr="0040459D">
        <w:t>Wykaz cen</w:t>
      </w:r>
      <w:r>
        <w:rPr>
          <w:color w:val="FF0000"/>
        </w:rPr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Pr="00607FBF">
        <w:rPr>
          <w:sz w:val="22"/>
          <w:szCs w:val="22"/>
        </w:rPr>
        <w:t>„Renowacja kanalizacji sanitarnej i deszczowej w Bydgoszczy</w:t>
      </w:r>
      <w:r>
        <w:rPr>
          <w:sz w:val="22"/>
          <w:szCs w:val="22"/>
        </w:rPr>
        <w:t xml:space="preserve"> – Część 2</w:t>
      </w:r>
      <w:r w:rsidRPr="00607FBF">
        <w:rPr>
          <w:sz w:val="22"/>
          <w:szCs w:val="22"/>
        </w:rPr>
        <w:t>”</w:t>
      </w:r>
    </w:p>
    <w:p w14:paraId="578CB416" w14:textId="77777777" w:rsidR="00E148CD" w:rsidRDefault="00E148CD" w:rsidP="00E148CD"/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040"/>
        <w:gridCol w:w="820"/>
        <w:gridCol w:w="1340"/>
        <w:gridCol w:w="1660"/>
        <w:gridCol w:w="1700"/>
      </w:tblGrid>
      <w:tr w:rsidR="00E148CD" w14:paraId="77E87AEA" w14:textId="77777777" w:rsidTr="000A3BE4">
        <w:trPr>
          <w:trHeight w:val="11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A1B9" w14:textId="77777777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C0BA2" w14:textId="77777777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CAA" w14:textId="5917B54E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</w:t>
            </w:r>
            <w:r w:rsid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miary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130A" w14:textId="77777777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16C4E" w14:textId="6C83EADC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w zł (netto)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C7FA" w14:textId="1BD5F5A2" w:rsidR="00E148CD" w:rsidRPr="000A3BE4" w:rsidRDefault="00E148CD" w:rsidP="000A3B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 w zł (netto)</w:t>
            </w:r>
          </w:p>
        </w:tc>
      </w:tr>
      <w:tr w:rsidR="00E148CD" w14:paraId="727896AB" w14:textId="77777777" w:rsidTr="000A3BE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4C95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C76B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4529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284F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46A0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3F7E" w14:textId="77777777" w:rsidR="00E148CD" w:rsidRPr="000A3BE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3B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E148CD" w14:paraId="029E26BD" w14:textId="77777777" w:rsidTr="00E148CD">
        <w:trPr>
          <w:trHeight w:val="375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90C6B" w14:textId="77777777" w:rsidR="00E148CD" w:rsidRPr="006A4F9B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KANALIZACJA SANITARNA</w:t>
            </w:r>
          </w:p>
        </w:tc>
      </w:tr>
      <w:tr w:rsidR="00E148CD" w14:paraId="3825CAC3" w14:textId="77777777" w:rsidTr="006A4F9B">
        <w:trPr>
          <w:trHeight w:val="124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0C72D" w14:textId="47EBCCB7" w:rsidR="00E148CD" w:rsidRPr="006A4F9B" w:rsidRDefault="006A4F9B" w:rsidP="006A4F9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Floriana/Bernardyńska</w:t>
            </w:r>
          </w:p>
        </w:tc>
      </w:tr>
      <w:tr w:rsidR="00E148CD" w14:paraId="2AD739ED" w14:textId="77777777" w:rsidTr="006A4F9B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7B4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A17D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    200 Profil 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24A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132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114,50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C21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129E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4BCFB3F7" w14:textId="77777777" w:rsidTr="006A4F9B">
        <w:trPr>
          <w:trHeight w:val="4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FCC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7924" w14:textId="23A3F559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6A4F9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2BA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5E4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4F6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60E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4BAD7934" w14:textId="77777777" w:rsidTr="006A4F9B">
        <w:trPr>
          <w:trHeight w:val="212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D9DA" w14:textId="1FA0AEA1" w:rsidR="00E148CD" w:rsidRPr="006A4F9B" w:rsidRDefault="006A4F9B" w:rsidP="006A4F9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Maciaszka/Tragerów</w:t>
            </w:r>
          </w:p>
        </w:tc>
      </w:tr>
      <w:tr w:rsidR="00E148CD" w14:paraId="77FF174E" w14:textId="77777777" w:rsidTr="006A4F9B">
        <w:trPr>
          <w:trHeight w:val="4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A73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D554" w14:textId="341ED20E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C40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B8C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319,8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27BC8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3A64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39861C08" w14:textId="77777777" w:rsidTr="006A4F9B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14E8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CEA3" w14:textId="00FB36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328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6EA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279,50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697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A71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31301A6E" w14:textId="77777777" w:rsidTr="006A4F9B">
        <w:trPr>
          <w:trHeight w:val="31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251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2AAF2" w14:textId="2BCBFACA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6A4F9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BE7C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7A3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10F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485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8144D62" w14:textId="77777777" w:rsidTr="006A4F9B">
        <w:trPr>
          <w:trHeight w:val="264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CC4C" w14:textId="3BB5FE86" w:rsidR="00E148CD" w:rsidRPr="006A4F9B" w:rsidRDefault="006A4F9B" w:rsidP="006A4F9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Fordońska 24</w:t>
            </w:r>
          </w:p>
        </w:tc>
      </w:tr>
      <w:tr w:rsidR="00E148CD" w14:paraId="27671401" w14:textId="77777777" w:rsidTr="006A4F9B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974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16C6" w14:textId="048D73CB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623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282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82,24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24A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1B5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5C9B4EA" w14:textId="77777777" w:rsidTr="006A4F9B">
        <w:trPr>
          <w:trHeight w:val="2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28B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7707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282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32A2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56F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A4C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02E7701" w14:textId="77777777" w:rsidTr="006A4F9B">
        <w:trPr>
          <w:trHeight w:val="1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5A6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5897" w14:textId="5AF098E1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6A4F9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5D6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8D1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8BD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F3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9465E7F" w14:textId="77777777" w:rsidTr="006A4F9B">
        <w:trPr>
          <w:trHeight w:val="132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42C4" w14:textId="1B4B532E" w:rsidR="00E148CD" w:rsidRPr="006A4F9B" w:rsidRDefault="006A4F9B" w:rsidP="006A4F9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Królowej Jadwigi 21</w:t>
            </w:r>
          </w:p>
        </w:tc>
      </w:tr>
      <w:tr w:rsidR="00E148CD" w14:paraId="11F18CC6" w14:textId="77777777" w:rsidTr="006A4F9B">
        <w:trPr>
          <w:trHeight w:val="3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33B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880B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Renowacja kanału sanitarnego              300x200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D22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13C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077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682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048D996" w14:textId="77777777" w:rsidTr="006A4F9B">
        <w:trPr>
          <w:trHeight w:val="42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364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A5F40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D91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169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1454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C2F2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F795855" w14:textId="77777777" w:rsidTr="006A4F9B">
        <w:trPr>
          <w:trHeight w:val="2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05D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F0DA" w14:textId="5C40DCAD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6A4F9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B17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22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7B2F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C30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65FFEDD" w14:textId="77777777" w:rsidTr="006A4F9B">
        <w:trPr>
          <w:trHeight w:val="198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9ED3" w14:textId="514FE48F" w:rsidR="00E148CD" w:rsidRPr="006A4F9B" w:rsidRDefault="006A4F9B" w:rsidP="006A4F9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Ryńskiego</w:t>
            </w:r>
          </w:p>
        </w:tc>
      </w:tr>
      <w:tr w:rsidR="00E148CD" w14:paraId="41CD6132" w14:textId="77777777" w:rsidTr="006A4F9B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21A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D471" w14:textId="2C1F6399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C5B2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24E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A8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085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E670E2A" w14:textId="77777777" w:rsidTr="00086096">
        <w:trPr>
          <w:trHeight w:val="3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9D7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EA6C" w14:textId="74032B2C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056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336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169,80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CD61B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E7B9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497207CC" w14:textId="77777777" w:rsidTr="00086096">
        <w:trPr>
          <w:trHeight w:val="3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4CB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8184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5C8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5E8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70F13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320E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7E26DE8" w14:textId="77777777" w:rsidTr="00086096">
        <w:trPr>
          <w:trHeight w:val="3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FAB2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537B" w14:textId="38A807CA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6A4F9B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873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909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A068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833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444A4B8C" w14:textId="77777777" w:rsidTr="00086096">
        <w:trPr>
          <w:trHeight w:val="166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09DD" w14:textId="7A7C39F8" w:rsidR="00E148CD" w:rsidRPr="006A4F9B" w:rsidRDefault="006A4F9B" w:rsidP="0008609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Zakładowa</w:t>
            </w:r>
          </w:p>
        </w:tc>
      </w:tr>
      <w:tr w:rsidR="00E148CD" w14:paraId="07441006" w14:textId="77777777" w:rsidTr="00A41A02">
        <w:trPr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1D5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5B04" w14:textId="594EFD04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876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C020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309,50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595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ACD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6DB8CA7" w14:textId="77777777" w:rsidTr="00A41A02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6E1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BC12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F15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07D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5CBB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470E4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FCEDDF0" w14:textId="77777777" w:rsidTr="00A41A02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DAD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BD2E8" w14:textId="77777777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Otwarcie przykanalika z kapeluszem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F5D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C76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21F2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251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1AC8C2F" w14:textId="77777777" w:rsidTr="00A41A02">
        <w:trPr>
          <w:trHeight w:val="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2053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DC5C" w14:textId="490DA820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08609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5E7C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8335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38A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6BE9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90CD13D" w14:textId="77777777" w:rsidTr="00A41A02">
        <w:trPr>
          <w:trHeight w:val="183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5F1" w14:textId="547962EF" w:rsidR="00E148CD" w:rsidRPr="006A4F9B" w:rsidRDefault="006A4F9B" w:rsidP="00A41A0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6A4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Igrzyskowa</w:t>
            </w:r>
          </w:p>
        </w:tc>
      </w:tr>
      <w:tr w:rsidR="00E148CD" w14:paraId="7FCA605E" w14:textId="77777777" w:rsidTr="003F7170">
        <w:trPr>
          <w:trHeight w:val="3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DDF7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072D" w14:textId="24A8EF14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sanitarnego       </w:t>
            </w:r>
            <w:r w:rsidR="006A4F9B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16E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4F51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C77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0A48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EF0CE34" w14:textId="77777777" w:rsidTr="003F7170">
        <w:trPr>
          <w:trHeight w:val="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EBD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3E8C" w14:textId="26A34E1C" w:rsidR="00E148CD" w:rsidRPr="006A4F9B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3F717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62B6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E8DD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2CCC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3EAA" w14:textId="77777777" w:rsidR="00E148CD" w:rsidRPr="006A4F9B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170" w14:paraId="6F32572C" w14:textId="77777777" w:rsidTr="003F7170">
        <w:trPr>
          <w:trHeight w:val="412"/>
        </w:trPr>
        <w:tc>
          <w:tcPr>
            <w:tcW w:w="74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D7BC6" w14:textId="1BA65B0F" w:rsidR="003F7170" w:rsidRPr="003F7170" w:rsidRDefault="003F717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71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Ogółem pozycja 1÷21                                                                                                            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22496" w14:textId="77777777" w:rsidR="003F7170" w:rsidRPr="006A4F9B" w:rsidRDefault="003F71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F9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36DD7FBA" w14:textId="77777777" w:rsidTr="00924034">
        <w:trPr>
          <w:trHeight w:val="277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7142A" w14:textId="77777777" w:rsidR="00E148CD" w:rsidRPr="00924034" w:rsidRDefault="00E148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KANALIZACJA DESZCZOWA</w:t>
            </w:r>
          </w:p>
        </w:tc>
      </w:tr>
      <w:tr w:rsidR="00E148CD" w14:paraId="5DFE515A" w14:textId="77777777" w:rsidTr="00124C69">
        <w:trPr>
          <w:trHeight w:val="266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79CEC5" w14:textId="6B2DA81E" w:rsidR="00E148CD" w:rsidRPr="00924034" w:rsidRDefault="00924034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Floriana/Bernardyńska</w:t>
            </w:r>
          </w:p>
        </w:tc>
      </w:tr>
      <w:tr w:rsidR="00E148CD" w14:paraId="2301D40B" w14:textId="77777777" w:rsidTr="00124C69">
        <w:trPr>
          <w:trHeight w:val="27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D838" w14:textId="28B714D5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8CBF" w14:textId="0EB3E6C4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Renowacja kanału deszczowego 300 Profil 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624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98B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84,50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30EAD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6E23B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DFA7C26" w14:textId="77777777" w:rsidTr="00124C69">
        <w:trPr>
          <w:trHeight w:val="3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EF9" w14:textId="280ED516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3A0C" w14:textId="77777777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8BB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DB06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0DE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9427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2722EB8C" w14:textId="77777777" w:rsidTr="00124C69">
        <w:trPr>
          <w:trHeight w:val="32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B1CB" w14:textId="22F37EA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997C" w14:textId="7BA1C725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CA4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7097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6B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F73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1439DAD" w14:textId="77777777" w:rsidTr="00124C69">
        <w:trPr>
          <w:trHeight w:val="198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294A" w14:textId="20B54888" w:rsidR="00E148CD" w:rsidRPr="00924034" w:rsidRDefault="00924034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Wyścigowa</w:t>
            </w:r>
          </w:p>
        </w:tc>
      </w:tr>
      <w:tr w:rsidR="00E148CD" w14:paraId="71C9C660" w14:textId="77777777" w:rsidTr="00124C69">
        <w:trPr>
          <w:trHeight w:val="3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CC9E" w14:textId="0E5079E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A0EB" w14:textId="65F40A4A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10D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EE2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165,50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5D8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0A10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1DC98B0" w14:textId="77777777" w:rsidTr="00124C69">
        <w:trPr>
          <w:trHeight w:val="4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446A" w14:textId="707CEF5A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7F56" w14:textId="3CF5DA08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BE2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31E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9DE4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182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500F453" w14:textId="77777777" w:rsidTr="00124C69">
        <w:trPr>
          <w:trHeight w:val="236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6FD4" w14:textId="1C355570" w:rsidR="00E148CD" w:rsidRPr="00924034" w:rsidRDefault="00924034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Startowa</w:t>
            </w:r>
          </w:p>
        </w:tc>
      </w:tr>
      <w:tr w:rsidR="00E148CD" w14:paraId="286DA993" w14:textId="77777777" w:rsidTr="00124C6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0BF6" w14:textId="3D239161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C737" w14:textId="1F33F62F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63B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626A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154,50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247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FC2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C637B00" w14:textId="77777777" w:rsidTr="00124C69">
        <w:trPr>
          <w:trHeight w:val="37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4499" w14:textId="777AB7C1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4D0A" w14:textId="08772A2E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5FF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266D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74,00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FF72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90E3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05D3C95" w14:textId="77777777" w:rsidTr="00124C69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5DD5" w14:textId="20246A64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7C02" w14:textId="0A25AF7C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4B7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0B6A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155,50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1A16C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A83C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24D44AA5" w14:textId="77777777" w:rsidTr="00124C69">
        <w:trPr>
          <w:trHeight w:val="4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062F" w14:textId="45B715E1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FBAF" w14:textId="30AC70A7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54C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EE7F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256,50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54B50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7195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776C6C23" w14:textId="77777777" w:rsidTr="00124C69">
        <w:trPr>
          <w:trHeight w:val="3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5136" w14:textId="74D1A095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8A70" w14:textId="626A900E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D46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A54C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36B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F53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08910A54" w14:textId="77777777" w:rsidTr="00124C69">
        <w:trPr>
          <w:trHeight w:val="203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7227" w14:textId="49FC55F3" w:rsidR="00E148CD" w:rsidRPr="00924034" w:rsidRDefault="00924034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Przemysłowa</w:t>
            </w:r>
          </w:p>
        </w:tc>
      </w:tr>
      <w:tr w:rsidR="00E148CD" w14:paraId="797B2603" w14:textId="77777777" w:rsidTr="00124C69">
        <w:trPr>
          <w:trHeight w:val="3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E8EB" w14:textId="18836B40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663F" w14:textId="45760477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Renowacja kanału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67CA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6F40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ACF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56FF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4F4770A5" w14:textId="77777777" w:rsidTr="00124C69">
        <w:trPr>
          <w:trHeight w:val="3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35D5" w14:textId="5B5A5704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DFDC" w14:textId="56059E14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FA63A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FED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147,60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4B2F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20D5D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0BD1D01F" w14:textId="77777777" w:rsidTr="00124C69">
        <w:trPr>
          <w:trHeight w:val="4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3BD8" w14:textId="46D97B04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6F0A" w14:textId="1214E8A1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59480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B005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300,40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3682A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FDD84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20509C70" w14:textId="77777777" w:rsidTr="00124C69">
        <w:trPr>
          <w:trHeight w:val="2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ED76" w14:textId="64AB9CC2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842F" w14:textId="4FE05A7E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6E16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2C1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951,40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45C3E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3AF14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50E41006" w14:textId="77777777" w:rsidTr="00124C69">
        <w:trPr>
          <w:trHeight w:val="3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2611" w14:textId="5863F220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288E" w14:textId="66C4A59C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B82E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0EBF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393,80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470A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2AA8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0C979230" w14:textId="77777777" w:rsidTr="00124C69">
        <w:trPr>
          <w:trHeight w:val="4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8514" w14:textId="0631E018" w:rsidR="00E148CD" w:rsidRPr="00924034" w:rsidRDefault="0012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345F" w14:textId="77777777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Otwarcie przykanalika bez kapelusza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EDC4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361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11E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CD4C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E8CB30E" w14:textId="77777777" w:rsidTr="00124C69">
        <w:trPr>
          <w:trHeight w:val="35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EA0B" w14:textId="3146AFFD" w:rsidR="00E148CD" w:rsidRPr="00924034" w:rsidRDefault="0012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8117" w14:textId="21124B35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1B6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58FE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D2C1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FEB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5291CCD" w14:textId="77777777" w:rsidTr="00124C69">
        <w:trPr>
          <w:trHeight w:val="216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149A" w14:textId="49B7AA34" w:rsidR="00E148CD" w:rsidRPr="00924034" w:rsidRDefault="00DD535B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Lenartowicza</w:t>
            </w:r>
          </w:p>
        </w:tc>
      </w:tr>
      <w:tr w:rsidR="00E148CD" w14:paraId="5FACDEAA" w14:textId="77777777" w:rsidTr="00885214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E1E6" w14:textId="0BE413C4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1374F" w14:textId="25FBA04A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83D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235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76,97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E42C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59E7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04D2045E" w14:textId="77777777" w:rsidTr="00885214">
        <w:trPr>
          <w:trHeight w:val="3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0165" w14:textId="1CE1FDA3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26CF" w14:textId="4140FBE4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7FA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38AE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21FC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9D6B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3CF412CD" w14:textId="77777777" w:rsidTr="00124C69">
        <w:trPr>
          <w:trHeight w:val="138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2C3F" w14:textId="4FBA1C7F" w:rsidR="00E148CD" w:rsidRPr="00924034" w:rsidRDefault="00DD535B" w:rsidP="00124C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Igrzyskowa</w:t>
            </w:r>
          </w:p>
        </w:tc>
      </w:tr>
      <w:tr w:rsidR="00E148CD" w14:paraId="22F0FF33" w14:textId="77777777" w:rsidTr="00885214">
        <w:trPr>
          <w:trHeight w:val="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218DD" w14:textId="3F2E2A93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C0AE" w14:textId="511EFEEB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D0B7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DFE9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48,50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8FB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2F2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14E9AF94" w14:textId="77777777" w:rsidTr="00885214">
        <w:trPr>
          <w:trHeight w:val="3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04D2" w14:textId="2AFB6C9A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B619" w14:textId="2D266419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8D56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F52E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D6DB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4DAD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2B0E0F92" w14:textId="77777777" w:rsidTr="00885214">
        <w:trPr>
          <w:trHeight w:val="122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906A" w14:textId="14FBE15E" w:rsidR="00E148CD" w:rsidRPr="00924034" w:rsidRDefault="00DD535B" w:rsidP="0088521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ul. </w:t>
            </w:r>
            <w:r w:rsidR="00E148CD" w:rsidRPr="009240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Witebska</w:t>
            </w:r>
          </w:p>
        </w:tc>
      </w:tr>
      <w:tr w:rsidR="00E148CD" w14:paraId="4455039A" w14:textId="77777777" w:rsidTr="00885214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1E71" w14:textId="646B50A6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BD0C" w14:textId="4CD70288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Renowacja kanału deszczowego </w:t>
            </w:r>
            <w:r w:rsidR="00124C69" w:rsidRPr="000F2C4F">
              <w:rPr>
                <w:rFonts w:ascii="Arial" w:hAnsi="Arial" w:cs="Arial"/>
                <w:color w:val="000000"/>
                <w:sz w:val="20"/>
                <w:szCs w:val="20"/>
              </w:rPr>
              <w:t>Ø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7A10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5F4D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307,10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DC3F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3D78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48CD" w14:paraId="6C733968" w14:textId="77777777" w:rsidTr="00885214">
        <w:trPr>
          <w:trHeight w:val="2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81113" w14:textId="56C85BAD" w:rsidR="00E148CD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CF7B" w14:textId="6F88EF40" w:rsidR="00E148CD" w:rsidRPr="00924034" w:rsidRDefault="00E14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Opracowanie i wdrożenie projektu organizacj</w:t>
            </w:r>
            <w:r w:rsidR="00124C6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ruchu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89C2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BCDB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EE2F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45A3" w14:textId="77777777" w:rsidR="00E148CD" w:rsidRPr="00924034" w:rsidRDefault="00E148C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5214" w14:paraId="42FB2819" w14:textId="77777777" w:rsidTr="00885214">
        <w:trPr>
          <w:trHeight w:val="366"/>
        </w:trPr>
        <w:tc>
          <w:tcPr>
            <w:tcW w:w="74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59D8A8" w14:textId="32F0D9AD" w:rsidR="00885214" w:rsidRPr="00885214" w:rsidRDefault="0088521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52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Ogółem pozycja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 w:rsidRPr="008852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÷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  <w:r w:rsidRPr="008852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A0D1" w14:textId="77777777" w:rsidR="00885214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5214" w14:paraId="52689212" w14:textId="77777777" w:rsidTr="00885214">
        <w:trPr>
          <w:trHeight w:val="454"/>
        </w:trPr>
        <w:tc>
          <w:tcPr>
            <w:tcW w:w="74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4507C3" w14:textId="3E96E858" w:rsidR="00885214" w:rsidRPr="00824708" w:rsidRDefault="00885214" w:rsidP="0088521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39027B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>
              <w:rPr>
                <w:rFonts w:ascii="Arial" w:hAnsi="Arial" w:cs="Arial"/>
                <w:b/>
                <w:sz w:val="22"/>
                <w:szCs w:val="22"/>
              </w:rPr>
              <w:t>44</w:t>
            </w:r>
          </w:p>
          <w:p w14:paraId="4461D9CF" w14:textId="2647B3EF" w:rsidR="00885214" w:rsidRPr="00924034" w:rsidRDefault="00885214" w:rsidP="0088521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B5E9" w14:textId="77777777" w:rsidR="00885214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5214" w14:paraId="5FB7D320" w14:textId="77777777" w:rsidTr="00885214">
        <w:trPr>
          <w:trHeight w:val="454"/>
        </w:trPr>
        <w:tc>
          <w:tcPr>
            <w:tcW w:w="74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6458E3" w14:textId="218F234B" w:rsidR="00885214" w:rsidRPr="0039027B" w:rsidRDefault="00885214" w:rsidP="0088521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9027B">
              <w:rPr>
                <w:rFonts w:ascii="Arial" w:hAnsi="Arial" w:cs="Arial"/>
                <w:b/>
                <w:sz w:val="22"/>
                <w:szCs w:val="22"/>
              </w:rPr>
              <w:t>PODATEK VAT __% dot. poz. 1÷</w:t>
            </w:r>
            <w:r>
              <w:rPr>
                <w:rFonts w:ascii="Arial" w:hAnsi="Arial" w:cs="Arial"/>
                <w:b/>
                <w:sz w:val="22"/>
                <w:szCs w:val="22"/>
              </w:rPr>
              <w:t>44</w:t>
            </w:r>
            <w:r w:rsidRPr="0039027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62E44BD" w14:textId="45B2BBB4" w:rsidR="00885214" w:rsidRPr="00924034" w:rsidRDefault="00885214" w:rsidP="0088521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C2FB" w14:textId="77777777" w:rsidR="00885214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5214" w14:paraId="2689D25E" w14:textId="77777777" w:rsidTr="00885214">
        <w:trPr>
          <w:trHeight w:val="454"/>
        </w:trPr>
        <w:tc>
          <w:tcPr>
            <w:tcW w:w="74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919BB" w14:textId="77777777" w:rsidR="00885214" w:rsidRPr="00824708" w:rsidRDefault="00885214" w:rsidP="0088521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BED2E35" w14:textId="7B0CDBAB" w:rsidR="00885214" w:rsidRPr="00924034" w:rsidRDefault="00885214" w:rsidP="0088521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9FD1" w14:textId="77777777" w:rsidR="00885214" w:rsidRPr="00924034" w:rsidRDefault="008852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03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D09C8AA" w14:textId="3CE28423" w:rsidR="00E148CD" w:rsidRPr="00E148CD" w:rsidRDefault="00E148CD" w:rsidP="00E148CD">
      <w:pPr>
        <w:sectPr w:rsidR="00E148CD" w:rsidRPr="00E148CD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1A5628D6" w:rsidR="005C56FF" w:rsidRPr="003B2CB8" w:rsidRDefault="005C56FF" w:rsidP="003B2CB8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7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</w:t>
      </w:r>
      <w:bookmarkEnd w:id="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0469B" w14:textId="77777777" w:rsidR="00FC0225" w:rsidRPr="00607FBF" w:rsidRDefault="00FC0225" w:rsidP="00FC0225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607FBF">
      <w:rPr>
        <w:rFonts w:ascii="Arial" w:hAnsi="Arial"/>
        <w:sz w:val="16"/>
        <w:szCs w:val="16"/>
      </w:rPr>
      <w:t xml:space="preserve">ZR-062/Rb/RZ/2024 – </w:t>
    </w:r>
    <w:r w:rsidRPr="00607FBF">
      <w:rPr>
        <w:rFonts w:ascii="Arial" w:hAnsi="Arial" w:cs="Arial"/>
        <w:bCs/>
        <w:sz w:val="16"/>
        <w:szCs w:val="16"/>
      </w:rPr>
      <w:t>Renowacja kanalizacji sanitarnej i deszczowej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CFF691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8076A6"/>
    <w:multiLevelType w:val="hybridMultilevel"/>
    <w:tmpl w:val="2A30E0BE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69"/>
        </w:tabs>
        <w:ind w:left="709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5"/>
  </w:num>
  <w:num w:numId="4" w16cid:durableId="1983078580">
    <w:abstractNumId w:val="2"/>
  </w:num>
  <w:num w:numId="5" w16cid:durableId="1432361710">
    <w:abstractNumId w:val="1"/>
  </w:num>
  <w:num w:numId="6" w16cid:durableId="327948551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FA1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6096"/>
    <w:rsid w:val="00090D24"/>
    <w:rsid w:val="00095E8A"/>
    <w:rsid w:val="000A36EF"/>
    <w:rsid w:val="000A3BE4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2C4F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4C69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2FEA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229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6F2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6342"/>
    <w:rsid w:val="0039027B"/>
    <w:rsid w:val="00394089"/>
    <w:rsid w:val="00394C1B"/>
    <w:rsid w:val="00395530"/>
    <w:rsid w:val="003974F8"/>
    <w:rsid w:val="003A190F"/>
    <w:rsid w:val="003B008C"/>
    <w:rsid w:val="003B1C2A"/>
    <w:rsid w:val="003B2CB8"/>
    <w:rsid w:val="003B2F53"/>
    <w:rsid w:val="003B4521"/>
    <w:rsid w:val="003B616E"/>
    <w:rsid w:val="003B62DE"/>
    <w:rsid w:val="003B7C7C"/>
    <w:rsid w:val="003C09C9"/>
    <w:rsid w:val="003C3BF4"/>
    <w:rsid w:val="003C5305"/>
    <w:rsid w:val="003C7FFE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170"/>
    <w:rsid w:val="003F7FD1"/>
    <w:rsid w:val="0040225A"/>
    <w:rsid w:val="0040296D"/>
    <w:rsid w:val="004032EC"/>
    <w:rsid w:val="00403381"/>
    <w:rsid w:val="00403617"/>
    <w:rsid w:val="0040459D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5C9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67D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58C4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03B4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04FE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4F9B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75AD"/>
    <w:rsid w:val="0070082B"/>
    <w:rsid w:val="007012A7"/>
    <w:rsid w:val="00702C76"/>
    <w:rsid w:val="0070351A"/>
    <w:rsid w:val="007057E3"/>
    <w:rsid w:val="00705A7F"/>
    <w:rsid w:val="0070771D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614A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7D6"/>
    <w:rsid w:val="00844ED7"/>
    <w:rsid w:val="00846782"/>
    <w:rsid w:val="008547CD"/>
    <w:rsid w:val="0085560C"/>
    <w:rsid w:val="00855AAE"/>
    <w:rsid w:val="00856051"/>
    <w:rsid w:val="00857C06"/>
    <w:rsid w:val="00860977"/>
    <w:rsid w:val="00866C5D"/>
    <w:rsid w:val="00872B6E"/>
    <w:rsid w:val="00874ADD"/>
    <w:rsid w:val="008812F5"/>
    <w:rsid w:val="00883CDB"/>
    <w:rsid w:val="00885214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6BB4"/>
    <w:rsid w:val="00923036"/>
    <w:rsid w:val="00924034"/>
    <w:rsid w:val="00926429"/>
    <w:rsid w:val="00927998"/>
    <w:rsid w:val="00927F56"/>
    <w:rsid w:val="0093026E"/>
    <w:rsid w:val="00936E3E"/>
    <w:rsid w:val="009376F9"/>
    <w:rsid w:val="00940DC5"/>
    <w:rsid w:val="00942AA2"/>
    <w:rsid w:val="00943140"/>
    <w:rsid w:val="009444F5"/>
    <w:rsid w:val="00947659"/>
    <w:rsid w:val="00953065"/>
    <w:rsid w:val="0095426F"/>
    <w:rsid w:val="00955615"/>
    <w:rsid w:val="00955F79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1F08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1A02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554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1D4F"/>
    <w:rsid w:val="00AD430F"/>
    <w:rsid w:val="00AD6FD2"/>
    <w:rsid w:val="00AD76C3"/>
    <w:rsid w:val="00AE02E6"/>
    <w:rsid w:val="00AE0760"/>
    <w:rsid w:val="00AE0793"/>
    <w:rsid w:val="00AE0B3A"/>
    <w:rsid w:val="00AE5D47"/>
    <w:rsid w:val="00AF566C"/>
    <w:rsid w:val="00AF57DB"/>
    <w:rsid w:val="00AF5F5B"/>
    <w:rsid w:val="00AF67D7"/>
    <w:rsid w:val="00B025A7"/>
    <w:rsid w:val="00B044CF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756"/>
    <w:rsid w:val="00B43B78"/>
    <w:rsid w:val="00B44D11"/>
    <w:rsid w:val="00B46D80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C54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297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2D4B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535B"/>
    <w:rsid w:val="00DD7006"/>
    <w:rsid w:val="00DE44C6"/>
    <w:rsid w:val="00DF2616"/>
    <w:rsid w:val="00DF3790"/>
    <w:rsid w:val="00DF3847"/>
    <w:rsid w:val="00DF3919"/>
    <w:rsid w:val="00E00211"/>
    <w:rsid w:val="00E00342"/>
    <w:rsid w:val="00E04331"/>
    <w:rsid w:val="00E13824"/>
    <w:rsid w:val="00E140F6"/>
    <w:rsid w:val="00E148CD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924"/>
    <w:rsid w:val="00ED653A"/>
    <w:rsid w:val="00ED6A41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0225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4DB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1969</Words>
  <Characters>13319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32</cp:revision>
  <cp:lastPrinted>2024-09-16T10:20:00Z</cp:lastPrinted>
  <dcterms:created xsi:type="dcterms:W3CDTF">2024-05-27T12:05:00Z</dcterms:created>
  <dcterms:modified xsi:type="dcterms:W3CDTF">2024-09-19T10:09:00Z</dcterms:modified>
</cp:coreProperties>
</file>